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10" w:rsidRPr="005962B7" w:rsidRDefault="00692810" w:rsidP="00692810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РОССИЙСКАЯ ФЕДЕРАЦИЯ</w:t>
      </w:r>
    </w:p>
    <w:p w:rsidR="00692810" w:rsidRPr="005962B7" w:rsidRDefault="00692810" w:rsidP="00692810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ОРЛОВСКАЯ ОБЛАСТЬ</w:t>
      </w:r>
    </w:p>
    <w:p w:rsidR="00692810" w:rsidRPr="005962B7" w:rsidRDefault="00692810" w:rsidP="00692810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ТРОСНЯНСКИЙ РАЙОН</w:t>
      </w:r>
    </w:p>
    <w:p w:rsidR="00692810" w:rsidRPr="00B20784" w:rsidRDefault="00164EF8" w:rsidP="004A2C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692810" w:rsidRPr="005962B7" w:rsidRDefault="00692810" w:rsidP="00692810">
      <w:pPr>
        <w:rPr>
          <w:rFonts w:ascii="Arial" w:hAnsi="Arial" w:cs="Arial"/>
          <w:b/>
        </w:rPr>
      </w:pPr>
    </w:p>
    <w:p w:rsidR="00692810" w:rsidRPr="005962B7" w:rsidRDefault="00B20784" w:rsidP="00692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92810" w:rsidRPr="005962B7" w:rsidRDefault="00692810" w:rsidP="00692810">
      <w:pPr>
        <w:jc w:val="center"/>
        <w:rPr>
          <w:rFonts w:ascii="Arial" w:hAnsi="Arial" w:cs="Arial"/>
        </w:rPr>
      </w:pPr>
    </w:p>
    <w:p w:rsidR="00692810" w:rsidRPr="00B20784" w:rsidRDefault="00F72F2C" w:rsidP="0069281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« </w:t>
      </w:r>
      <w:r w:rsidR="00164EF8">
        <w:rPr>
          <w:rFonts w:ascii="Arial" w:hAnsi="Arial" w:cs="Arial"/>
          <w:u w:val="single"/>
        </w:rPr>
        <w:t xml:space="preserve">26 </w:t>
      </w:r>
      <w:r>
        <w:rPr>
          <w:rFonts w:ascii="Arial" w:hAnsi="Arial" w:cs="Arial"/>
          <w:u w:val="single"/>
        </w:rPr>
        <w:t xml:space="preserve">» </w:t>
      </w:r>
      <w:r w:rsidR="00164EF8">
        <w:rPr>
          <w:rFonts w:ascii="Arial" w:hAnsi="Arial" w:cs="Arial"/>
          <w:u w:val="single"/>
        </w:rPr>
        <w:t>сентября</w:t>
      </w:r>
      <w:r w:rsidRPr="00DE486B">
        <w:rPr>
          <w:rFonts w:ascii="Arial" w:hAnsi="Arial" w:cs="Arial"/>
          <w:u w:val="single"/>
        </w:rPr>
        <w:t xml:space="preserve">  </w:t>
      </w:r>
      <w:r w:rsidR="00172540">
        <w:rPr>
          <w:rFonts w:ascii="Arial" w:hAnsi="Arial" w:cs="Arial"/>
          <w:u w:val="single"/>
        </w:rPr>
        <w:t>201</w:t>
      </w:r>
      <w:r w:rsidR="00423C9C" w:rsidRPr="00B20784">
        <w:rPr>
          <w:rFonts w:ascii="Arial" w:hAnsi="Arial" w:cs="Arial"/>
          <w:u w:val="single"/>
        </w:rPr>
        <w:t>4</w:t>
      </w:r>
      <w:r w:rsidR="00692810" w:rsidRPr="005962B7">
        <w:rPr>
          <w:rFonts w:ascii="Arial" w:hAnsi="Arial" w:cs="Arial"/>
          <w:u w:val="single"/>
        </w:rPr>
        <w:t>г.</w:t>
      </w:r>
      <w:r w:rsidR="00692810" w:rsidRPr="005962B7">
        <w:rPr>
          <w:rFonts w:ascii="Arial" w:hAnsi="Arial" w:cs="Arial"/>
        </w:rPr>
        <w:t xml:space="preserve">                          </w:t>
      </w:r>
      <w:r w:rsidR="00172540">
        <w:rPr>
          <w:rFonts w:ascii="Arial" w:hAnsi="Arial" w:cs="Arial"/>
        </w:rPr>
        <w:t xml:space="preserve">                            №</w:t>
      </w:r>
      <w:r w:rsidR="00B20784">
        <w:rPr>
          <w:rFonts w:ascii="Arial" w:hAnsi="Arial" w:cs="Arial"/>
        </w:rPr>
        <w:t xml:space="preserve"> </w:t>
      </w:r>
      <w:r w:rsidR="00164EF8">
        <w:rPr>
          <w:rFonts w:ascii="Arial" w:hAnsi="Arial" w:cs="Arial"/>
        </w:rPr>
        <w:t>41</w:t>
      </w: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4A2C6C" w:rsidRPr="005962B7" w:rsidTr="004A2C6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2C6C" w:rsidRPr="005962B7" w:rsidRDefault="004A2C6C" w:rsidP="004A2C6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2810" w:rsidRDefault="00692810" w:rsidP="00692810">
      <w:pPr>
        <w:ind w:firstLine="708"/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>с</w:t>
      </w:r>
      <w:proofErr w:type="gramStart"/>
      <w:r w:rsidRPr="005962B7">
        <w:rPr>
          <w:rFonts w:ascii="Arial" w:hAnsi="Arial" w:cs="Arial"/>
        </w:rPr>
        <w:t>.В</w:t>
      </w:r>
      <w:proofErr w:type="gramEnd"/>
      <w:r w:rsidRPr="005962B7">
        <w:rPr>
          <w:rFonts w:ascii="Arial" w:hAnsi="Arial" w:cs="Arial"/>
        </w:rPr>
        <w:t>оронец</w:t>
      </w:r>
    </w:p>
    <w:p w:rsidR="004A2C6C" w:rsidRDefault="004A2C6C" w:rsidP="00692810">
      <w:pPr>
        <w:jc w:val="both"/>
        <w:rPr>
          <w:rFonts w:ascii="Arial" w:hAnsi="Arial" w:cs="Arial"/>
        </w:rPr>
      </w:pPr>
    </w:p>
    <w:p w:rsidR="004A2C6C" w:rsidRPr="005962B7" w:rsidRDefault="004A2C6C" w:rsidP="006928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8"/>
      </w:tblGrid>
      <w:tr w:rsidR="00692810" w:rsidRPr="005962B7" w:rsidTr="004A2C6C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92810" w:rsidRPr="005962B7" w:rsidRDefault="00B20784" w:rsidP="0069281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 исполнении бюджета Воронецкого сельского поселения за 1 полугодие 2014 года</w:t>
            </w:r>
          </w:p>
        </w:tc>
      </w:tr>
    </w:tbl>
    <w:p w:rsidR="005962B7" w:rsidRDefault="005962B7" w:rsidP="005962B7">
      <w:pPr>
        <w:jc w:val="both"/>
        <w:rPr>
          <w:rFonts w:ascii="Arial" w:hAnsi="Arial" w:cs="Arial"/>
          <w:b/>
        </w:rPr>
      </w:pPr>
    </w:p>
    <w:p w:rsidR="00164EF8" w:rsidRPr="005962B7" w:rsidRDefault="00164EF8" w:rsidP="005962B7">
      <w:pPr>
        <w:jc w:val="both"/>
        <w:rPr>
          <w:rFonts w:ascii="Arial" w:hAnsi="Arial" w:cs="Arial"/>
          <w:b/>
        </w:rPr>
      </w:pPr>
    </w:p>
    <w:p w:rsidR="00AC3AE0" w:rsidRPr="005962B7" w:rsidRDefault="0035672C" w:rsidP="00E8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2078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="00B20784">
        <w:rPr>
          <w:rFonts w:ascii="Arial" w:hAnsi="Arial" w:cs="Arial"/>
        </w:rPr>
        <w:t>Утвердить бюджет за 1 полугодие</w:t>
      </w:r>
      <w:r w:rsidR="00E76C59">
        <w:rPr>
          <w:rFonts w:ascii="Arial" w:hAnsi="Arial" w:cs="Arial"/>
        </w:rPr>
        <w:t xml:space="preserve"> 2014</w:t>
      </w:r>
      <w:r w:rsidR="00382E24" w:rsidRPr="005962B7">
        <w:rPr>
          <w:rFonts w:ascii="Arial" w:hAnsi="Arial" w:cs="Arial"/>
        </w:rPr>
        <w:t xml:space="preserve"> год</w:t>
      </w:r>
      <w:r w:rsidR="00F24309" w:rsidRPr="005962B7">
        <w:rPr>
          <w:rFonts w:ascii="Arial" w:hAnsi="Arial" w:cs="Arial"/>
        </w:rPr>
        <w:t>а</w:t>
      </w:r>
      <w:r w:rsidR="00B20784">
        <w:rPr>
          <w:rFonts w:ascii="Arial" w:hAnsi="Arial" w:cs="Arial"/>
        </w:rPr>
        <w:t xml:space="preserve"> по доходам в сумме 668,8 </w:t>
      </w:r>
      <w:r>
        <w:rPr>
          <w:rFonts w:ascii="Arial" w:hAnsi="Arial" w:cs="Arial"/>
        </w:rPr>
        <w:t xml:space="preserve">   </w:t>
      </w:r>
      <w:r w:rsidR="00B20784">
        <w:rPr>
          <w:rFonts w:ascii="Arial" w:hAnsi="Arial" w:cs="Arial"/>
        </w:rPr>
        <w:t>тыс</w:t>
      </w:r>
      <w:proofErr w:type="gramStart"/>
      <w:r w:rsidR="00AC3AE0" w:rsidRPr="005962B7">
        <w:rPr>
          <w:rFonts w:ascii="Arial" w:hAnsi="Arial" w:cs="Arial"/>
        </w:rPr>
        <w:t>.</w:t>
      </w:r>
      <w:r w:rsidR="00B20784">
        <w:rPr>
          <w:rFonts w:ascii="Arial" w:hAnsi="Arial" w:cs="Arial"/>
        </w:rPr>
        <w:t>р</w:t>
      </w:r>
      <w:proofErr w:type="gramEnd"/>
      <w:r w:rsidR="00B20784">
        <w:rPr>
          <w:rFonts w:ascii="Arial" w:hAnsi="Arial" w:cs="Arial"/>
        </w:rPr>
        <w:t>ублей согласно приложения 1</w:t>
      </w:r>
    </w:p>
    <w:p w:rsidR="00AC3AE0" w:rsidRDefault="0035672C" w:rsidP="00E8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72FD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B20784">
        <w:rPr>
          <w:rFonts w:ascii="Arial" w:hAnsi="Arial" w:cs="Arial"/>
        </w:rPr>
        <w:t xml:space="preserve">Утвердить функциональную и ведомственную структуру расходов за 1полугодие 2014  года в сумме 698,6 </w:t>
      </w:r>
      <w:proofErr w:type="spellStart"/>
      <w:proofErr w:type="gramStart"/>
      <w:r w:rsidR="00B20784">
        <w:rPr>
          <w:rFonts w:ascii="Arial" w:hAnsi="Arial" w:cs="Arial"/>
        </w:rPr>
        <w:t>тыс</w:t>
      </w:r>
      <w:proofErr w:type="spellEnd"/>
      <w:proofErr w:type="gramEnd"/>
      <w:r w:rsidR="00B20784">
        <w:rPr>
          <w:rFonts w:ascii="Arial" w:hAnsi="Arial" w:cs="Arial"/>
        </w:rPr>
        <w:t xml:space="preserve"> рублей согласно приложения 2,3,4</w:t>
      </w:r>
      <w:r w:rsidR="004E5165" w:rsidRPr="005962B7">
        <w:rPr>
          <w:rFonts w:ascii="Arial" w:hAnsi="Arial" w:cs="Arial"/>
        </w:rPr>
        <w:t>.</w:t>
      </w:r>
    </w:p>
    <w:p w:rsidR="005962B7" w:rsidRDefault="0035672C" w:rsidP="00596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 Настоящее постановление довести до сведения депутатов на ближайшей сессии народных депутатов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5962B7" w:rsidRPr="00427F8F" w:rsidRDefault="005962B7" w:rsidP="005962B7">
      <w:pPr>
        <w:jc w:val="both"/>
        <w:rPr>
          <w:rFonts w:ascii="Arial" w:hAnsi="Arial" w:cs="Arial"/>
        </w:rPr>
      </w:pPr>
    </w:p>
    <w:p w:rsidR="005962B7" w:rsidRDefault="005962B7" w:rsidP="00F3775E">
      <w:pPr>
        <w:tabs>
          <w:tab w:val="left" w:pos="1124"/>
        </w:tabs>
        <w:rPr>
          <w:rFonts w:ascii="Arial" w:hAnsi="Arial" w:cs="Arial"/>
        </w:rPr>
      </w:pPr>
    </w:p>
    <w:p w:rsidR="004A2C6C" w:rsidRDefault="005962B7" w:rsidP="0035672C">
      <w:pPr>
        <w:outlineLvl w:val="0"/>
        <w:rPr>
          <w:rFonts w:ascii="Arial" w:hAnsi="Arial" w:cs="Arial"/>
          <w:b/>
        </w:rPr>
      </w:pPr>
      <w:r w:rsidRPr="002029B1">
        <w:rPr>
          <w:rFonts w:ascii="Arial" w:hAnsi="Arial" w:cs="Arial"/>
          <w:b/>
        </w:rPr>
        <w:t xml:space="preserve"> </w:t>
      </w:r>
    </w:p>
    <w:p w:rsidR="00164EF8" w:rsidRDefault="00164EF8" w:rsidP="0035672C">
      <w:pPr>
        <w:outlineLvl w:val="0"/>
        <w:rPr>
          <w:rFonts w:ascii="Arial" w:hAnsi="Arial" w:cs="Arial"/>
          <w:b/>
        </w:rPr>
      </w:pPr>
    </w:p>
    <w:p w:rsidR="00164EF8" w:rsidRDefault="00164EF8" w:rsidP="0035672C">
      <w:pPr>
        <w:outlineLvl w:val="0"/>
        <w:rPr>
          <w:rFonts w:ascii="Arial" w:hAnsi="Arial" w:cs="Arial"/>
          <w:b/>
        </w:rPr>
      </w:pPr>
    </w:p>
    <w:p w:rsidR="00164EF8" w:rsidRDefault="00164EF8" w:rsidP="0035672C">
      <w:pPr>
        <w:outlineLvl w:val="0"/>
        <w:rPr>
          <w:rFonts w:ascii="Arial" w:hAnsi="Arial" w:cs="Arial"/>
          <w:b/>
        </w:rPr>
      </w:pPr>
    </w:p>
    <w:p w:rsidR="00164EF8" w:rsidRDefault="00164EF8" w:rsidP="0035672C">
      <w:pPr>
        <w:outlineLvl w:val="0"/>
        <w:rPr>
          <w:rFonts w:ascii="Arial" w:hAnsi="Arial" w:cs="Arial"/>
          <w:b/>
        </w:rPr>
      </w:pPr>
    </w:p>
    <w:p w:rsidR="00164EF8" w:rsidRDefault="00164EF8" w:rsidP="0035672C">
      <w:pPr>
        <w:outlineLvl w:val="0"/>
        <w:rPr>
          <w:rFonts w:ascii="Arial" w:hAnsi="Arial" w:cs="Arial"/>
          <w:b/>
        </w:rPr>
      </w:pPr>
    </w:p>
    <w:p w:rsidR="00164EF8" w:rsidRDefault="00164EF8" w:rsidP="0035672C">
      <w:pPr>
        <w:outlineLvl w:val="0"/>
        <w:rPr>
          <w:rFonts w:ascii="Arial" w:hAnsi="Arial" w:cs="Arial"/>
          <w:b/>
        </w:rPr>
      </w:pPr>
    </w:p>
    <w:p w:rsidR="00164EF8" w:rsidRDefault="00164EF8" w:rsidP="0035672C">
      <w:pPr>
        <w:outlineLvl w:val="0"/>
        <w:rPr>
          <w:rFonts w:ascii="Arial" w:hAnsi="Arial" w:cs="Arial"/>
          <w:b/>
        </w:rPr>
      </w:pPr>
    </w:p>
    <w:p w:rsidR="00164EF8" w:rsidRDefault="00164EF8" w:rsidP="0035672C">
      <w:pPr>
        <w:outlineLvl w:val="0"/>
        <w:rPr>
          <w:rFonts w:ascii="Arial" w:hAnsi="Arial" w:cs="Arial"/>
          <w:b/>
        </w:rPr>
      </w:pPr>
    </w:p>
    <w:p w:rsidR="00164EF8" w:rsidRDefault="00164EF8" w:rsidP="0035672C">
      <w:pPr>
        <w:outlineLvl w:val="0"/>
        <w:rPr>
          <w:rFonts w:ascii="Arial" w:hAnsi="Arial" w:cs="Arial"/>
          <w:b/>
        </w:rPr>
      </w:pPr>
    </w:p>
    <w:p w:rsidR="005962B7" w:rsidRPr="002029B1" w:rsidRDefault="005962B7" w:rsidP="005962B7">
      <w:pPr>
        <w:rPr>
          <w:rFonts w:ascii="Arial" w:hAnsi="Arial" w:cs="Arial"/>
          <w:b/>
        </w:rPr>
      </w:pPr>
      <w:r w:rsidRPr="002029B1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5962B7" w:rsidRPr="002029B1" w:rsidRDefault="005962B7" w:rsidP="005962B7">
      <w:pPr>
        <w:rPr>
          <w:rFonts w:ascii="Arial" w:hAnsi="Arial" w:cs="Arial"/>
          <w:b/>
        </w:rPr>
      </w:pPr>
      <w:r w:rsidRPr="002029B1">
        <w:rPr>
          <w:rFonts w:ascii="Arial" w:hAnsi="Arial" w:cs="Arial"/>
          <w:b/>
        </w:rPr>
        <w:t xml:space="preserve">Глава сельского поселения                                          </w:t>
      </w:r>
      <w:r w:rsidR="00172540">
        <w:rPr>
          <w:rFonts w:ascii="Arial" w:hAnsi="Arial" w:cs="Arial"/>
          <w:b/>
        </w:rPr>
        <w:t xml:space="preserve">                     Е.В.Еремина</w:t>
      </w:r>
    </w:p>
    <w:p w:rsidR="005962B7" w:rsidRPr="002029B1" w:rsidRDefault="005962B7" w:rsidP="005962B7">
      <w:pPr>
        <w:jc w:val="both"/>
        <w:rPr>
          <w:rFonts w:ascii="Arial" w:hAnsi="Arial" w:cs="Arial"/>
          <w:b/>
        </w:rPr>
      </w:pPr>
    </w:p>
    <w:p w:rsidR="005962B7" w:rsidRPr="00427F8F" w:rsidRDefault="005962B7" w:rsidP="005962B7">
      <w:pPr>
        <w:jc w:val="both"/>
        <w:rPr>
          <w:rFonts w:ascii="Arial" w:hAnsi="Arial" w:cs="Arial"/>
        </w:rPr>
      </w:pPr>
    </w:p>
    <w:p w:rsidR="005962B7" w:rsidRDefault="005962B7" w:rsidP="00F3775E">
      <w:pPr>
        <w:tabs>
          <w:tab w:val="left" w:pos="1124"/>
        </w:tabs>
        <w:rPr>
          <w:rFonts w:ascii="Arial" w:hAnsi="Arial" w:cs="Arial"/>
        </w:rPr>
      </w:pPr>
    </w:p>
    <w:p w:rsidR="005962B7" w:rsidRDefault="005962B7" w:rsidP="00F3775E">
      <w:pPr>
        <w:tabs>
          <w:tab w:val="left" w:pos="1124"/>
        </w:tabs>
        <w:rPr>
          <w:rFonts w:ascii="Arial" w:hAnsi="Arial" w:cs="Arial"/>
        </w:rPr>
      </w:pPr>
    </w:p>
    <w:p w:rsidR="005962B7" w:rsidRPr="005962B7" w:rsidRDefault="005962B7" w:rsidP="00F3775E">
      <w:pPr>
        <w:tabs>
          <w:tab w:val="left" w:pos="1124"/>
        </w:tabs>
        <w:rPr>
          <w:rFonts w:ascii="Arial" w:hAnsi="Arial" w:cs="Arial"/>
        </w:rPr>
      </w:pPr>
    </w:p>
    <w:p w:rsidR="00F3775E" w:rsidRDefault="00F24309" w:rsidP="00F24309">
      <w:pPr>
        <w:tabs>
          <w:tab w:val="left" w:pos="2147"/>
        </w:tabs>
      </w:pPr>
      <w:r>
        <w:tab/>
      </w:r>
    </w:p>
    <w:p w:rsidR="00F24309" w:rsidRPr="0094054D" w:rsidRDefault="00164EF8" w:rsidP="00164EF8">
      <w:pPr>
        <w:jc w:val="right"/>
        <w:rPr>
          <w:rFonts w:ascii="Arial" w:hAnsi="Arial" w:cs="Arial"/>
        </w:rPr>
      </w:pPr>
      <w:r>
        <w:rPr>
          <w:b/>
        </w:rPr>
        <w:br w:type="page"/>
      </w:r>
      <w:r w:rsidRPr="0094054D">
        <w:rPr>
          <w:rFonts w:ascii="Arial" w:hAnsi="Arial" w:cs="Arial"/>
        </w:rPr>
        <w:lastRenderedPageBreak/>
        <w:t>Приложение 1</w:t>
      </w:r>
    </w:p>
    <w:p w:rsidR="00164EF8" w:rsidRPr="0094054D" w:rsidRDefault="00164EF8" w:rsidP="00164EF8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к Постановлению администрации</w:t>
      </w:r>
    </w:p>
    <w:p w:rsidR="00164EF8" w:rsidRPr="0094054D" w:rsidRDefault="00164EF8" w:rsidP="00164EF8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Воронецкого сельского пос</w:t>
      </w:r>
      <w:r w:rsidR="005F0BA3">
        <w:rPr>
          <w:rFonts w:ascii="Arial" w:hAnsi="Arial" w:cs="Arial"/>
        </w:rPr>
        <w:t>е</w:t>
      </w:r>
      <w:r w:rsidRPr="0094054D">
        <w:rPr>
          <w:rFonts w:ascii="Arial" w:hAnsi="Arial" w:cs="Arial"/>
        </w:rPr>
        <w:t>ления</w:t>
      </w:r>
    </w:p>
    <w:p w:rsidR="00164EF8" w:rsidRPr="0094054D" w:rsidRDefault="00164EF8" w:rsidP="00164EF8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№ 41 от 26.09.2014г.</w:t>
      </w:r>
    </w:p>
    <w:p w:rsidR="00164EF8" w:rsidRPr="0094054D" w:rsidRDefault="00164EF8" w:rsidP="00164EF8">
      <w:pPr>
        <w:jc w:val="right"/>
        <w:rPr>
          <w:rFonts w:ascii="Arial" w:hAnsi="Arial" w:cs="Arial"/>
        </w:rPr>
      </w:pPr>
    </w:p>
    <w:p w:rsidR="00164EF8" w:rsidRPr="0094054D" w:rsidRDefault="00164EF8" w:rsidP="00F24309">
      <w:pPr>
        <w:jc w:val="center"/>
        <w:rPr>
          <w:rFonts w:ascii="Arial" w:hAnsi="Arial" w:cs="Arial"/>
          <w:b/>
        </w:rPr>
      </w:pPr>
      <w:r w:rsidRPr="0094054D">
        <w:rPr>
          <w:rFonts w:ascii="Arial" w:hAnsi="Arial" w:cs="Arial"/>
          <w:b/>
        </w:rPr>
        <w:t>План поступления доходов на  плановый период  2014 год в бюджет Воронецкого сельского поселения</w:t>
      </w:r>
    </w:p>
    <w:p w:rsidR="00164EF8" w:rsidRPr="0094054D" w:rsidRDefault="00164EF8" w:rsidP="00F24309">
      <w:pPr>
        <w:jc w:val="center"/>
        <w:rPr>
          <w:rFonts w:ascii="Arial" w:hAnsi="Arial" w:cs="Arial"/>
          <w:b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3071"/>
        <w:gridCol w:w="1113"/>
        <w:gridCol w:w="876"/>
        <w:gridCol w:w="988"/>
        <w:gridCol w:w="850"/>
      </w:tblGrid>
      <w:tr w:rsidR="00AC0696" w:rsidRPr="004D6738" w:rsidTr="00DE486B">
        <w:trPr>
          <w:trHeight w:val="390"/>
        </w:trPr>
        <w:tc>
          <w:tcPr>
            <w:tcW w:w="1809" w:type="dxa"/>
            <w:vMerge w:val="restart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vMerge w:val="restart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D67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proofErr w:type="spellStart"/>
            <w:r w:rsidRPr="004D6738">
              <w:rPr>
                <w:rFonts w:ascii="Arial" w:hAnsi="Arial" w:cs="Arial"/>
                <w:b/>
                <w:sz w:val="20"/>
                <w:szCs w:val="20"/>
              </w:rPr>
              <w:t>испол</w:t>
            </w:r>
            <w:proofErr w:type="spellEnd"/>
            <w:r w:rsidRPr="004D67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C0696" w:rsidRPr="004D6738" w:rsidTr="00DE486B">
        <w:trPr>
          <w:trHeight w:val="405"/>
        </w:trPr>
        <w:tc>
          <w:tcPr>
            <w:tcW w:w="1809" w:type="dxa"/>
            <w:vMerge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vMerge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bCs/>
                <w:sz w:val="20"/>
                <w:szCs w:val="20"/>
              </w:rPr>
              <w:t>2014 года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bCs/>
                <w:sz w:val="20"/>
                <w:szCs w:val="20"/>
              </w:rPr>
              <w:t>1 пол.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bCs/>
                <w:sz w:val="20"/>
                <w:szCs w:val="20"/>
              </w:rPr>
              <w:t>1 пол,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738">
              <w:rPr>
                <w:rFonts w:ascii="Arial" w:hAnsi="Arial" w:cs="Arial"/>
                <w:b/>
                <w:sz w:val="20"/>
                <w:szCs w:val="20"/>
              </w:rPr>
              <w:t>1 пол.</w:t>
            </w:r>
          </w:p>
        </w:tc>
      </w:tr>
      <w:tr w:rsidR="00AC0696" w:rsidRPr="004D6738" w:rsidTr="00DE486B">
        <w:trPr>
          <w:trHeight w:val="48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ДОХОДЫ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416,0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125,1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182,0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145,5</w:t>
            </w:r>
          </w:p>
        </w:tc>
      </w:tr>
      <w:tr w:rsidR="00AC0696" w:rsidRPr="004D6738" w:rsidTr="00DE486B">
        <w:trPr>
          <w:trHeight w:val="315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     180,0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90,2</w:t>
            </w:r>
          </w:p>
        </w:tc>
      </w:tr>
      <w:tr w:rsidR="00AC0696" w:rsidRPr="004D6738" w:rsidTr="00DE486B">
        <w:trPr>
          <w:trHeight w:val="48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90,2</w:t>
            </w:r>
          </w:p>
        </w:tc>
      </w:tr>
      <w:tr w:rsidR="00AC0696" w:rsidRPr="004D6738" w:rsidTr="00DE486B">
        <w:trPr>
          <w:trHeight w:val="51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182 1 01 02020 01 0000 110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D673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D6738">
              <w:rPr>
                <w:rFonts w:ascii="Arial" w:hAnsi="Arial" w:cs="Arial"/>
                <w:sz w:val="20"/>
                <w:szCs w:val="20"/>
              </w:rPr>
              <w:t xml:space="preserve"> установленной </w:t>
            </w:r>
            <w:proofErr w:type="spellStart"/>
            <w:r w:rsidRPr="004D673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4D6738">
              <w:rPr>
                <w:rFonts w:ascii="Arial" w:hAnsi="Arial" w:cs="Arial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AC0696" w:rsidRPr="004D6738" w:rsidTr="00DE486B">
        <w:trPr>
          <w:trHeight w:val="1275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182 1 01 02021 01 0000 110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D673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D6738">
              <w:rPr>
                <w:rFonts w:ascii="Arial" w:hAnsi="Arial" w:cs="Arial"/>
                <w:sz w:val="20"/>
                <w:szCs w:val="20"/>
              </w:rPr>
              <w:t xml:space="preserve"> установленной </w:t>
            </w:r>
            <w:proofErr w:type="spellStart"/>
            <w:r w:rsidRPr="004D673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4D6738">
              <w:rPr>
                <w:rFonts w:ascii="Arial" w:hAnsi="Arial" w:cs="Arial"/>
                <w:sz w:val="20"/>
                <w:szCs w:val="20"/>
              </w:rPr>
              <w:t xml:space="preserve"> 1 статьи 224 НК  РФ за исключением  доходов , </w:t>
            </w:r>
            <w:r w:rsidR="00CE1F79" w:rsidRPr="004D6738">
              <w:rPr>
                <w:rFonts w:ascii="Arial" w:hAnsi="Arial" w:cs="Arial"/>
                <w:sz w:val="20"/>
                <w:szCs w:val="20"/>
              </w:rPr>
              <w:t>полученных  физическими , зарегистриро</w:t>
            </w:r>
            <w:r w:rsidRPr="004D6738">
              <w:rPr>
                <w:rFonts w:ascii="Arial" w:hAnsi="Arial" w:cs="Arial"/>
                <w:sz w:val="20"/>
                <w:szCs w:val="20"/>
              </w:rPr>
              <w:t>ванными в качестве ИП, частных нотариусов  и других  лиц,, занимающихся частной пра</w:t>
            </w:r>
            <w:r w:rsidR="00CE1F79" w:rsidRPr="004D6738">
              <w:rPr>
                <w:rFonts w:ascii="Arial" w:hAnsi="Arial" w:cs="Arial"/>
                <w:sz w:val="20"/>
                <w:szCs w:val="20"/>
              </w:rPr>
              <w:t>ктикой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180,0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76,2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68,7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AC0696" w:rsidRPr="004D6738" w:rsidTr="00DE486B">
        <w:trPr>
          <w:trHeight w:val="30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197,8</w:t>
            </w:r>
          </w:p>
        </w:tc>
      </w:tr>
      <w:tr w:rsidR="00AC0696" w:rsidRPr="004D6738" w:rsidTr="00DE486B">
        <w:trPr>
          <w:trHeight w:val="30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182 1 06 01000 10 0000 110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1,6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96" w:rsidRPr="004D6738" w:rsidTr="00DE486B">
        <w:trPr>
          <w:trHeight w:val="30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182 1 06 06000 00 0000 110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185,9</w:t>
            </w:r>
          </w:p>
        </w:tc>
      </w:tr>
      <w:tr w:rsidR="00AC0696" w:rsidRPr="004D6738" w:rsidTr="00DE486B">
        <w:trPr>
          <w:trHeight w:val="78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182 1 06 06013 10 0000 110 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proofErr w:type="gramStart"/>
            <w:r w:rsidRPr="004D673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D6738">
              <w:rPr>
                <w:rFonts w:ascii="Arial" w:hAnsi="Arial" w:cs="Arial"/>
                <w:sz w:val="20"/>
                <w:szCs w:val="20"/>
              </w:rPr>
              <w:t xml:space="preserve"> взимаемый по ставкам  по 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proofErr w:type="gramStart"/>
            <w:r w:rsidRPr="004D673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D6738">
              <w:rPr>
                <w:rFonts w:ascii="Arial" w:hAnsi="Arial" w:cs="Arial"/>
                <w:sz w:val="20"/>
                <w:szCs w:val="20"/>
              </w:rPr>
              <w:t xml:space="preserve"> взимаемый  по ставкам</w:t>
            </w:r>
            <w:r w:rsidR="00CE1F79" w:rsidRPr="004D6738">
              <w:rPr>
                <w:rFonts w:ascii="Arial" w:hAnsi="Arial" w:cs="Arial"/>
                <w:sz w:val="20"/>
                <w:szCs w:val="20"/>
              </w:rPr>
              <w:t xml:space="preserve"> , установленным в соответствии</w:t>
            </w:r>
            <w:r w:rsidRPr="004D6738">
              <w:rPr>
                <w:rFonts w:ascii="Arial" w:hAnsi="Arial" w:cs="Arial"/>
                <w:sz w:val="20"/>
                <w:szCs w:val="20"/>
              </w:rPr>
              <w:t xml:space="preserve"> с п.п.1 п1 </w:t>
            </w:r>
            <w:proofErr w:type="spellStart"/>
            <w:r w:rsidRPr="004D6738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4D6738">
              <w:rPr>
                <w:rFonts w:ascii="Arial" w:hAnsi="Arial" w:cs="Arial"/>
                <w:sz w:val="20"/>
                <w:szCs w:val="20"/>
              </w:rPr>
              <w:t xml:space="preserve"> 394 НК РФ  и применяемым  к объектам  налогообложения , ра</w:t>
            </w:r>
            <w:r w:rsidR="00CE1F79" w:rsidRPr="004D6738">
              <w:rPr>
                <w:rFonts w:ascii="Arial" w:hAnsi="Arial" w:cs="Arial"/>
                <w:sz w:val="20"/>
                <w:szCs w:val="20"/>
              </w:rPr>
              <w:t>сположенным  в границах поселен</w:t>
            </w:r>
            <w:r w:rsidRPr="004D6738">
              <w:rPr>
                <w:rFonts w:ascii="Arial" w:hAnsi="Arial" w:cs="Arial"/>
                <w:sz w:val="20"/>
                <w:szCs w:val="20"/>
              </w:rPr>
              <w:t>ий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97,0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13,5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25,1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185,9</w:t>
            </w:r>
          </w:p>
        </w:tc>
      </w:tr>
      <w:tr w:rsidR="00AC0696" w:rsidRPr="004D6738" w:rsidTr="00DE486B">
        <w:trPr>
          <w:trHeight w:val="30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000 1 08 00000 00 0000 000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57,5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AC0696" w:rsidRPr="004D6738" w:rsidTr="00DE486B">
        <w:trPr>
          <w:trHeight w:val="30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000 1 08 04000 01 0000 110 </w:t>
            </w:r>
          </w:p>
        </w:tc>
        <w:tc>
          <w:tcPr>
            <w:tcW w:w="1418" w:type="dxa"/>
            <w:hideMark/>
          </w:tcPr>
          <w:p w:rsidR="00164EF8" w:rsidRPr="004D6738" w:rsidRDefault="00CE1F79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Государственная</w:t>
            </w:r>
            <w:r w:rsidR="00164EF8" w:rsidRPr="004D6738">
              <w:rPr>
                <w:rFonts w:ascii="Arial" w:hAnsi="Arial" w:cs="Arial"/>
                <w:sz w:val="20"/>
                <w:szCs w:val="20"/>
              </w:rPr>
              <w:t xml:space="preserve"> пошлина за совершение нотариальных  действий 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1150,0</w:t>
            </w:r>
          </w:p>
        </w:tc>
      </w:tr>
      <w:tr w:rsidR="00AC0696" w:rsidRPr="004D6738" w:rsidTr="00DE486B">
        <w:trPr>
          <w:trHeight w:val="111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lastRenderedPageBreak/>
              <w:t xml:space="preserve">000 1 08 04020 01 0000 110 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1150,0</w:t>
            </w:r>
          </w:p>
        </w:tc>
      </w:tr>
      <w:tr w:rsidR="00AC0696" w:rsidRPr="004D6738" w:rsidTr="00DE486B">
        <w:trPr>
          <w:trHeight w:val="765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56,7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11,1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14,1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AC0696" w:rsidRPr="004D6738" w:rsidTr="00DE486B">
        <w:trPr>
          <w:trHeight w:val="1275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000 1 11 05000 00 0000 120 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Доходы, получаемые в виде  арендной платы  за земельные участки</w:t>
            </w:r>
            <w:proofErr w:type="gramStart"/>
            <w:r w:rsidRPr="004D673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D6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F79" w:rsidRPr="004D6738">
              <w:rPr>
                <w:rFonts w:ascii="Arial" w:hAnsi="Arial" w:cs="Arial"/>
                <w:sz w:val="20"/>
                <w:szCs w:val="20"/>
              </w:rPr>
              <w:t>государственная</w:t>
            </w:r>
            <w:r w:rsidRPr="004D6738">
              <w:rPr>
                <w:rFonts w:ascii="Arial" w:hAnsi="Arial" w:cs="Arial"/>
                <w:sz w:val="20"/>
                <w:szCs w:val="20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AC0696" w:rsidRPr="004D6738" w:rsidTr="00DE486B">
        <w:trPr>
          <w:trHeight w:val="1275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000 1 11 05010 00 0000 120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Арендная плата за земли</w:t>
            </w:r>
            <w:proofErr w:type="gramStart"/>
            <w:r w:rsidRPr="004D6738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4D6738">
              <w:rPr>
                <w:rFonts w:ascii="Arial" w:hAnsi="Arial" w:cs="Arial"/>
                <w:sz w:val="20"/>
                <w:szCs w:val="20"/>
              </w:rPr>
              <w:t>Находящиеся в государственной собственности до разграничения государственной собственности на землю.</w:t>
            </w:r>
            <w:r w:rsidR="00CE1F79" w:rsidRPr="004D6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738">
              <w:rPr>
                <w:rFonts w:ascii="Arial" w:hAnsi="Arial" w:cs="Arial"/>
                <w:sz w:val="20"/>
                <w:szCs w:val="20"/>
              </w:rPr>
              <w:t>И поступления от продажи права на заключения договоров</w:t>
            </w:r>
            <w:r w:rsidR="00CE1F79" w:rsidRPr="004D6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738">
              <w:rPr>
                <w:rFonts w:ascii="Arial" w:hAnsi="Arial" w:cs="Arial"/>
                <w:sz w:val="20"/>
                <w:szCs w:val="20"/>
              </w:rPr>
              <w:t>аренды указанных земельных участков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AC0696" w:rsidRPr="004D6738" w:rsidTr="00DE486B">
        <w:trPr>
          <w:trHeight w:val="1275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000 1 11 05010 10 0000 120 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67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Доходы, получаемые  в виде арендной платы за земельные участки, </w:t>
            </w:r>
            <w:r w:rsidR="00CE1F79" w:rsidRPr="004D6738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</w:t>
            </w:r>
            <w:r w:rsidRPr="004D67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r w:rsidR="00CE1F79" w:rsidRPr="004D6738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государственно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AC0696" w:rsidRPr="004D6738" w:rsidTr="00DE486B">
        <w:trPr>
          <w:trHeight w:val="51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 xml:space="preserve">Доходы  от оказания платных услуг и компенсации затрат государства 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9,3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9,3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9,3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0696" w:rsidRPr="004D6738" w:rsidTr="00DE486B">
        <w:trPr>
          <w:trHeight w:val="51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001 1 13 02065 10 0000 130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 xml:space="preserve"> Доходы,</w:t>
            </w:r>
            <w:r w:rsidR="00CE1F79" w:rsidRPr="004D67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6738">
              <w:rPr>
                <w:rFonts w:ascii="Arial" w:hAnsi="Arial" w:cs="Arial"/>
                <w:bCs/>
                <w:sz w:val="20"/>
                <w:szCs w:val="20"/>
              </w:rPr>
              <w:t>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AC0696" w:rsidRPr="004D6738" w:rsidTr="00DE486B">
        <w:trPr>
          <w:trHeight w:val="60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000 1 14 06000 00 0000 430 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Доходы  от продажи земельных участков</w:t>
            </w:r>
            <w:proofErr w:type="gramStart"/>
            <w:r w:rsidRPr="004D673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D6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738">
              <w:rPr>
                <w:rFonts w:ascii="Arial" w:hAnsi="Arial" w:cs="Arial"/>
                <w:sz w:val="20"/>
                <w:szCs w:val="20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lastRenderedPageBreak/>
              <w:t>Доходы  от продажи земельных участков</w:t>
            </w:r>
            <w:proofErr w:type="gramStart"/>
            <w:r w:rsidRPr="004D673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D6738">
              <w:rPr>
                <w:rFonts w:ascii="Arial" w:hAnsi="Arial" w:cs="Arial"/>
                <w:sz w:val="20"/>
                <w:szCs w:val="20"/>
              </w:rPr>
              <w:t xml:space="preserve"> находящихся в государственной и </w:t>
            </w:r>
            <w:r w:rsidRPr="004D6738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96" w:rsidRPr="004D6738" w:rsidTr="00DE486B">
        <w:trPr>
          <w:trHeight w:val="60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lastRenderedPageBreak/>
              <w:t>000 1 14 06014 10 0000 430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Доходы  от продажи земельных участков</w:t>
            </w:r>
            <w:proofErr w:type="gramStart"/>
            <w:r w:rsidRPr="004D673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D6738">
              <w:rPr>
                <w:rFonts w:ascii="Arial" w:hAnsi="Arial" w:cs="Arial"/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AC0696" w:rsidRPr="004D6738" w:rsidTr="00DE486B">
        <w:trPr>
          <w:trHeight w:val="51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001 1 17 14030 10 0000 180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Средства самообложения граждан,</w:t>
            </w:r>
            <w:r w:rsidR="00CE1F79" w:rsidRPr="004D67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6738">
              <w:rPr>
                <w:rFonts w:ascii="Arial" w:hAnsi="Arial" w:cs="Arial"/>
                <w:bCs/>
                <w:sz w:val="20"/>
                <w:szCs w:val="20"/>
              </w:rPr>
              <w:t>зачисляемые в бюджет поселения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30,00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10,00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5,70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AC0696" w:rsidRPr="004D6738" w:rsidTr="00DE486B">
        <w:trPr>
          <w:trHeight w:val="48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001 2 00 00000 10 0000 000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848,40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468,85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486,85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0696" w:rsidRPr="004D6738" w:rsidTr="00DE486B">
        <w:trPr>
          <w:trHeight w:val="51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001 2 02 01000 00 0000 151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783,5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457,1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457,1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0696" w:rsidRPr="004D6738" w:rsidTr="00DE486B">
        <w:trPr>
          <w:trHeight w:val="48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001 2 02 01001 00 0000 151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783,5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457,1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457,1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0696" w:rsidRPr="004D6738" w:rsidTr="00DE486B">
        <w:trPr>
          <w:trHeight w:val="51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000 2 02 01001 10 0000 151 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783,5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457,1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457,1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0696" w:rsidRPr="004D6738" w:rsidTr="00DE486B">
        <w:trPr>
          <w:trHeight w:val="51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001 2 02 03000 00 0000 151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0696" w:rsidRPr="004D6738" w:rsidTr="00DE486B">
        <w:trPr>
          <w:trHeight w:val="585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001 2 02 03015 00 0000 151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C0696" w:rsidRPr="004D6738" w:rsidTr="00DE486B">
        <w:trPr>
          <w:trHeight w:val="585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001 2 02 03015 10 0000 151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AC0696" w:rsidRPr="004D6738" w:rsidTr="00DE486B">
        <w:trPr>
          <w:trHeight w:val="48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001 2 02 04014 10 0000 151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0696" w:rsidRPr="004D6738" w:rsidTr="00DE486B">
        <w:trPr>
          <w:trHeight w:val="480"/>
        </w:trPr>
        <w:tc>
          <w:tcPr>
            <w:tcW w:w="1809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001 2 02 04999 10 0000 151</w:t>
            </w:r>
          </w:p>
        </w:tc>
        <w:tc>
          <w:tcPr>
            <w:tcW w:w="1418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8,70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0696" w:rsidRPr="004D6738" w:rsidTr="00DE486B">
        <w:trPr>
          <w:trHeight w:val="255"/>
        </w:trPr>
        <w:tc>
          <w:tcPr>
            <w:tcW w:w="1809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6738">
              <w:rPr>
                <w:rFonts w:ascii="Arial" w:hAnsi="Arial" w:cs="Arial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1264,4</w:t>
            </w: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611,95</w:t>
            </w: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668,85</w:t>
            </w: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</w:tr>
      <w:tr w:rsidR="00AC0696" w:rsidRPr="004D6738" w:rsidTr="00DE486B">
        <w:trPr>
          <w:trHeight w:val="300"/>
        </w:trPr>
        <w:tc>
          <w:tcPr>
            <w:tcW w:w="1809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6738">
              <w:rPr>
                <w:rFonts w:ascii="Arial" w:hAnsi="Arial" w:cs="Arial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113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64EF8" w:rsidRPr="004D6738" w:rsidRDefault="00164EF8" w:rsidP="00AC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4054D" w:rsidRDefault="0094054D" w:rsidP="00F24309">
      <w:pPr>
        <w:jc w:val="center"/>
        <w:rPr>
          <w:b/>
        </w:rPr>
      </w:pPr>
    </w:p>
    <w:p w:rsidR="0094054D" w:rsidRPr="0094054D" w:rsidRDefault="0094054D" w:rsidP="0094054D">
      <w:pPr>
        <w:jc w:val="right"/>
        <w:rPr>
          <w:rFonts w:ascii="Arial" w:hAnsi="Arial" w:cs="Arial"/>
        </w:rPr>
      </w:pPr>
      <w:r>
        <w:rPr>
          <w:b/>
        </w:rPr>
        <w:br w:type="page"/>
      </w:r>
      <w:r w:rsidRPr="0094054D">
        <w:rPr>
          <w:rFonts w:ascii="Arial" w:hAnsi="Arial" w:cs="Arial"/>
        </w:rPr>
        <w:lastRenderedPageBreak/>
        <w:t>Приложение 2</w:t>
      </w:r>
    </w:p>
    <w:p w:rsidR="0094054D" w:rsidRPr="0094054D" w:rsidRDefault="0094054D" w:rsidP="0094054D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к Постановлению администрации</w:t>
      </w:r>
    </w:p>
    <w:p w:rsidR="0094054D" w:rsidRPr="0094054D" w:rsidRDefault="0094054D" w:rsidP="0094054D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Воронецкого сельского поселения</w:t>
      </w:r>
    </w:p>
    <w:p w:rsidR="0094054D" w:rsidRPr="0094054D" w:rsidRDefault="0094054D" w:rsidP="0094054D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№ 41 от 26.09.2014г.</w:t>
      </w:r>
    </w:p>
    <w:p w:rsidR="0094054D" w:rsidRPr="0094054D" w:rsidRDefault="0094054D" w:rsidP="0094054D">
      <w:pPr>
        <w:jc w:val="right"/>
        <w:rPr>
          <w:rFonts w:ascii="Arial" w:hAnsi="Arial" w:cs="Arial"/>
        </w:rPr>
      </w:pPr>
    </w:p>
    <w:p w:rsidR="0094054D" w:rsidRPr="0094054D" w:rsidRDefault="0094054D" w:rsidP="0094054D">
      <w:pPr>
        <w:jc w:val="center"/>
        <w:rPr>
          <w:rFonts w:ascii="Arial" w:hAnsi="Arial" w:cs="Arial"/>
          <w:b/>
        </w:rPr>
      </w:pPr>
      <w:r w:rsidRPr="0094054D">
        <w:rPr>
          <w:rFonts w:ascii="Arial" w:hAnsi="Arial" w:cs="Arial"/>
          <w:b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p w:rsidR="0094054D" w:rsidRDefault="0094054D" w:rsidP="00F24309">
      <w:pPr>
        <w:jc w:val="center"/>
        <w:rPr>
          <w:b/>
        </w:rPr>
      </w:pPr>
    </w:p>
    <w:tbl>
      <w:tblPr>
        <w:tblW w:w="9747" w:type="dxa"/>
        <w:tblLayout w:type="fixed"/>
        <w:tblLook w:val="04A0"/>
      </w:tblPr>
      <w:tblGrid>
        <w:gridCol w:w="4928"/>
        <w:gridCol w:w="567"/>
        <w:gridCol w:w="709"/>
        <w:gridCol w:w="992"/>
        <w:gridCol w:w="850"/>
        <w:gridCol w:w="851"/>
        <w:gridCol w:w="850"/>
      </w:tblGrid>
      <w:tr w:rsidR="0094054D" w:rsidRPr="0094054D" w:rsidTr="0094054D">
        <w:trPr>
          <w:trHeight w:val="270"/>
        </w:trPr>
        <w:tc>
          <w:tcPr>
            <w:tcW w:w="4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4054D" w:rsidRPr="0094054D" w:rsidRDefault="0094054D" w:rsidP="00940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план  первого полугодия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94054D" w:rsidRPr="0094054D" w:rsidTr="0094054D">
        <w:trPr>
          <w:trHeight w:val="300"/>
        </w:trPr>
        <w:tc>
          <w:tcPr>
            <w:tcW w:w="49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54D" w:rsidRPr="0094054D" w:rsidTr="0094054D">
        <w:trPr>
          <w:trHeight w:val="1245"/>
        </w:trPr>
        <w:tc>
          <w:tcPr>
            <w:tcW w:w="49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54D" w:rsidRPr="0094054D" w:rsidTr="0094054D">
        <w:trPr>
          <w:trHeight w:val="51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272,30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303,30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111,40</w:t>
            </w:r>
          </w:p>
        </w:tc>
      </w:tr>
      <w:tr w:rsidR="0094054D" w:rsidRPr="0094054D" w:rsidTr="0094054D">
        <w:trPr>
          <w:trHeight w:val="90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189,0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114,10</w:t>
            </w:r>
          </w:p>
        </w:tc>
      </w:tr>
      <w:tr w:rsidR="0094054D" w:rsidRPr="0094054D" w:rsidTr="0094054D">
        <w:trPr>
          <w:trHeight w:val="11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324,90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109,70</w:t>
            </w:r>
          </w:p>
        </w:tc>
      </w:tr>
      <w:tr w:rsidR="0094054D" w:rsidRPr="0094054D" w:rsidTr="0094054D">
        <w:trPr>
          <w:trHeight w:val="3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3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 xml:space="preserve">Другие </w:t>
            </w:r>
            <w:r w:rsidR="00CE1F79" w:rsidRPr="0094054D">
              <w:rPr>
                <w:rFonts w:ascii="Arial" w:hAnsi="Arial" w:cs="Arial"/>
                <w:sz w:val="22"/>
                <w:szCs w:val="22"/>
              </w:rPr>
              <w:t>общегосударственные</w:t>
            </w:r>
            <w:r w:rsidRPr="0094054D">
              <w:rPr>
                <w:rFonts w:ascii="Arial" w:hAnsi="Arial" w:cs="Arial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39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94054D" w:rsidRPr="0094054D" w:rsidTr="0094054D">
        <w:trPr>
          <w:trHeight w:val="39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94054D" w:rsidRPr="0094054D" w:rsidTr="0094054D">
        <w:trPr>
          <w:trHeight w:val="3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4054D" w:rsidRPr="0094054D" w:rsidTr="0094054D">
        <w:trPr>
          <w:trHeight w:val="300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34,30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30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48,70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8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342,80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94054D" w:rsidRPr="0094054D" w:rsidTr="0094054D">
        <w:trPr>
          <w:trHeight w:val="30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551,80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94054D" w:rsidRPr="0094054D" w:rsidTr="0094054D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8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Пенсии,</w:t>
            </w:r>
            <w:r w:rsidR="00CE1F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54D">
              <w:rPr>
                <w:rFonts w:ascii="Arial" w:hAnsi="Arial" w:cs="Arial"/>
                <w:sz w:val="22"/>
                <w:szCs w:val="22"/>
              </w:rPr>
              <w:t>пособия,</w:t>
            </w:r>
            <w:r w:rsidR="00CE1F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54D">
              <w:rPr>
                <w:rFonts w:ascii="Arial" w:hAnsi="Arial" w:cs="Arial"/>
                <w:sz w:val="22"/>
                <w:szCs w:val="22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55,50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1 264,40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668,90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698,60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104,40</w:t>
            </w:r>
          </w:p>
        </w:tc>
      </w:tr>
    </w:tbl>
    <w:p w:rsidR="0094054D" w:rsidRDefault="0094054D" w:rsidP="00F24309">
      <w:pPr>
        <w:jc w:val="center"/>
        <w:rPr>
          <w:b/>
        </w:rPr>
      </w:pPr>
    </w:p>
    <w:p w:rsidR="0094054D" w:rsidRPr="0094054D" w:rsidRDefault="0094054D" w:rsidP="0094054D">
      <w:pPr>
        <w:jc w:val="right"/>
        <w:rPr>
          <w:rFonts w:ascii="Arial" w:hAnsi="Arial" w:cs="Arial"/>
        </w:rPr>
      </w:pPr>
      <w:r>
        <w:rPr>
          <w:b/>
        </w:rPr>
        <w:br w:type="page"/>
      </w:r>
      <w:r w:rsidRPr="0094054D">
        <w:rPr>
          <w:rFonts w:ascii="Arial" w:hAnsi="Arial" w:cs="Arial"/>
        </w:rPr>
        <w:lastRenderedPageBreak/>
        <w:t>Приложение 3</w:t>
      </w:r>
    </w:p>
    <w:p w:rsidR="0094054D" w:rsidRPr="0094054D" w:rsidRDefault="0094054D" w:rsidP="0094054D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к Постановлению администрации</w:t>
      </w:r>
    </w:p>
    <w:p w:rsidR="0094054D" w:rsidRPr="0094054D" w:rsidRDefault="0094054D" w:rsidP="0094054D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Воронецкого сельского поселения</w:t>
      </w:r>
    </w:p>
    <w:p w:rsidR="0094054D" w:rsidRPr="0094054D" w:rsidRDefault="0094054D" w:rsidP="0094054D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№ 41 от 26.09.2014г.</w:t>
      </w:r>
    </w:p>
    <w:p w:rsidR="0094054D" w:rsidRPr="0094054D" w:rsidRDefault="0094054D" w:rsidP="0094054D">
      <w:pPr>
        <w:jc w:val="right"/>
        <w:rPr>
          <w:rFonts w:ascii="Arial" w:hAnsi="Arial" w:cs="Arial"/>
        </w:rPr>
      </w:pPr>
    </w:p>
    <w:p w:rsidR="0094054D" w:rsidRPr="0094054D" w:rsidRDefault="0094054D" w:rsidP="00F24309">
      <w:pPr>
        <w:jc w:val="center"/>
        <w:rPr>
          <w:rFonts w:ascii="Arial" w:hAnsi="Arial" w:cs="Arial"/>
          <w:b/>
        </w:rPr>
      </w:pPr>
      <w:r w:rsidRPr="0094054D">
        <w:rPr>
          <w:rFonts w:ascii="Arial" w:hAnsi="Arial" w:cs="Arial"/>
          <w:b/>
        </w:rPr>
        <w:t>Распределение ассигнований из бюджета Воронецкого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94054D" w:rsidRDefault="0094054D" w:rsidP="00F24309">
      <w:pPr>
        <w:jc w:val="center"/>
        <w:rPr>
          <w:rFonts w:ascii="Arial" w:hAnsi="Arial" w:cs="Arial"/>
          <w:b/>
        </w:rPr>
      </w:pPr>
    </w:p>
    <w:tbl>
      <w:tblPr>
        <w:tblW w:w="9889" w:type="dxa"/>
        <w:tblLayout w:type="fixed"/>
        <w:tblLook w:val="04A0"/>
      </w:tblPr>
      <w:tblGrid>
        <w:gridCol w:w="4077"/>
        <w:gridCol w:w="709"/>
        <w:gridCol w:w="709"/>
        <w:gridCol w:w="850"/>
        <w:gridCol w:w="709"/>
        <w:gridCol w:w="992"/>
        <w:gridCol w:w="851"/>
        <w:gridCol w:w="992"/>
      </w:tblGrid>
      <w:tr w:rsidR="0094054D" w:rsidRPr="0094054D" w:rsidTr="0094054D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54D" w:rsidRPr="0094054D" w:rsidTr="0094054D">
        <w:trPr>
          <w:trHeight w:val="270"/>
        </w:trPr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План первого полугодия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% </w:t>
            </w: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исполнения</w:t>
            </w:r>
          </w:p>
        </w:tc>
      </w:tr>
      <w:tr w:rsidR="0094054D" w:rsidRPr="0094054D" w:rsidTr="0094054D">
        <w:trPr>
          <w:trHeight w:val="300"/>
        </w:trPr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94054D" w:rsidRPr="0094054D" w:rsidTr="00DE486B">
        <w:trPr>
          <w:trHeight w:val="1399"/>
        </w:trPr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94054D" w:rsidRPr="0094054D" w:rsidTr="0094054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272,30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303,30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111,40</w:t>
            </w:r>
          </w:p>
        </w:tc>
      </w:tr>
      <w:tr w:rsidR="0094054D" w:rsidRPr="0094054D" w:rsidTr="0094054D">
        <w:trPr>
          <w:trHeight w:val="66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114,10</w:t>
            </w:r>
          </w:p>
        </w:tc>
      </w:tr>
      <w:tr w:rsidR="0094054D" w:rsidRPr="0094054D" w:rsidTr="00DE486B">
        <w:trPr>
          <w:trHeight w:val="83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114,10</w:t>
            </w:r>
          </w:p>
        </w:tc>
      </w:tr>
      <w:tr w:rsidR="0094054D" w:rsidRPr="0094054D" w:rsidTr="0094054D">
        <w:trPr>
          <w:trHeight w:val="66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114,10</w:t>
            </w:r>
          </w:p>
        </w:tc>
      </w:tr>
      <w:tr w:rsidR="0094054D" w:rsidRPr="0094054D" w:rsidTr="0094054D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14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CE1F79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</w:t>
            </w:r>
            <w:proofErr w:type="gramStart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муниципальными)органами,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114,10</w:t>
            </w:r>
          </w:p>
        </w:tc>
      </w:tr>
      <w:tr w:rsidR="0094054D" w:rsidRPr="0094054D" w:rsidTr="00DE486B">
        <w:trPr>
          <w:trHeight w:val="111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CE1F79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 государственных (муниципальных</w:t>
            </w:r>
            <w:proofErr w:type="gramStart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)о</w:t>
            </w:r>
            <w:proofErr w:type="gramEnd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114,10</w:t>
            </w:r>
          </w:p>
        </w:tc>
      </w:tr>
      <w:tr w:rsidR="0094054D" w:rsidRPr="0094054D" w:rsidTr="0094054D">
        <w:trPr>
          <w:trHeight w:val="14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114,10</w:t>
            </w:r>
          </w:p>
        </w:tc>
      </w:tr>
      <w:tr w:rsidR="0094054D" w:rsidRPr="0094054D" w:rsidTr="0094054D">
        <w:trPr>
          <w:trHeight w:val="1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00 </w:t>
            </w:r>
            <w:proofErr w:type="spellStart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54D">
              <w:rPr>
                <w:rFonts w:ascii="Arial" w:hAnsi="Arial" w:cs="Arial"/>
                <w:i/>
                <w:iCs/>
                <w:sz w:val="20"/>
                <w:szCs w:val="20"/>
              </w:rPr>
              <w:t>168,30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54D">
              <w:rPr>
                <w:rFonts w:ascii="Arial" w:hAnsi="Arial" w:cs="Arial"/>
                <w:i/>
                <w:iCs/>
                <w:sz w:val="20"/>
                <w:szCs w:val="20"/>
              </w:rPr>
              <w:t>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54D">
              <w:rPr>
                <w:rFonts w:ascii="Arial" w:hAnsi="Arial" w:cs="Arial"/>
                <w:i/>
                <w:iCs/>
                <w:sz w:val="20"/>
                <w:szCs w:val="20"/>
              </w:rPr>
              <w:t>109,70</w:t>
            </w:r>
          </w:p>
        </w:tc>
      </w:tr>
      <w:tr w:rsidR="0094054D" w:rsidRPr="0094054D" w:rsidTr="0094054D">
        <w:trPr>
          <w:trHeight w:val="11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lastRenderedPageBreak/>
              <w:t>Непрограмная</w:t>
            </w:r>
            <w:proofErr w:type="spell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109,70</w:t>
            </w:r>
          </w:p>
        </w:tc>
      </w:tr>
      <w:tr w:rsidR="0094054D" w:rsidRPr="0094054D" w:rsidTr="0094054D">
        <w:trPr>
          <w:trHeight w:val="2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109,70</w:t>
            </w:r>
          </w:p>
        </w:tc>
      </w:tr>
      <w:tr w:rsidR="0094054D" w:rsidRPr="0094054D" w:rsidTr="0094054D">
        <w:trPr>
          <w:trHeight w:val="15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CE1F79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</w:t>
            </w:r>
            <w:proofErr w:type="gramStart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муниципальными)органами,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111,50</w:t>
            </w:r>
          </w:p>
        </w:tc>
      </w:tr>
      <w:tr w:rsidR="0094054D" w:rsidRPr="0094054D" w:rsidTr="0094054D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Глава местной администрации (исполнительно-распорядительного</w:t>
            </w:r>
            <w:r w:rsidR="00CE1F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4054D">
              <w:rPr>
                <w:rFonts w:ascii="Arial CYR" w:hAnsi="Arial CYR" w:cs="Arial CYR"/>
                <w:sz w:val="20"/>
                <w:szCs w:val="20"/>
              </w:rPr>
              <w:t>органа)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002 08 00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210,20</w:t>
            </w:r>
          </w:p>
        </w:tc>
      </w:tr>
      <w:tr w:rsidR="0094054D" w:rsidRPr="0094054D" w:rsidTr="0094054D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111,50</w:t>
            </w:r>
          </w:p>
        </w:tc>
      </w:tr>
      <w:tr w:rsidR="0094054D" w:rsidRPr="0094054D" w:rsidTr="0094054D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111,50</w:t>
            </w:r>
          </w:p>
        </w:tc>
      </w:tr>
      <w:tr w:rsidR="0094054D" w:rsidRPr="0094054D" w:rsidTr="0094054D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94054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r w:rsidR="00CE1F79" w:rsidRPr="0094054D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БЖ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00 </w:t>
            </w:r>
            <w:proofErr w:type="spellStart"/>
            <w:r w:rsidRPr="0094054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</w:rPr>
            </w:pPr>
            <w:r w:rsidRPr="0094054D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4054D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4054D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00 </w:t>
            </w:r>
            <w:proofErr w:type="spellStart"/>
            <w:r w:rsidRPr="0094054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4054D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</w:rPr>
            </w:pPr>
            <w:r w:rsidRPr="0094054D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</w:rPr>
            </w:pPr>
            <w:r w:rsidRPr="0094054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r w:rsidR="00CE1F79" w:rsidRPr="0094054D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00 </w:t>
            </w:r>
            <w:proofErr w:type="spellStart"/>
            <w:r w:rsidRPr="0094054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(муниципальных 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)н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36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32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000 00 </w:t>
            </w: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94054D">
              <w:rPr>
                <w:rFonts w:ascii="Arial CYR" w:hAnsi="Arial CYR" w:cs="Arial CYR"/>
                <w:sz w:val="22"/>
                <w:szCs w:val="22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r w:rsidR="00CE1F79" w:rsidRPr="0094054D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 00 </w:t>
            </w:r>
            <w:proofErr w:type="spellStart"/>
            <w:r w:rsidRPr="0094054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94054D" w:rsidRPr="0094054D" w:rsidTr="0094054D">
        <w:trPr>
          <w:trHeight w:val="6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94054D" w:rsidRPr="0094054D" w:rsidTr="0094054D">
        <w:trPr>
          <w:trHeight w:val="14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CE1F79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</w:t>
            </w:r>
            <w:proofErr w:type="gramStart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муниципальными)органами,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72,50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CE1F79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 xml:space="preserve">  государственных (муниципальных</w:t>
            </w:r>
            <w:proofErr w:type="gramStart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)о</w:t>
            </w:r>
            <w:proofErr w:type="gramEnd"/>
            <w:r w:rsidR="0094054D" w:rsidRPr="0094054D">
              <w:rPr>
                <w:rFonts w:ascii="Arial CYR" w:hAnsi="Arial CYR" w:cs="Arial CYR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72,50</w:t>
            </w:r>
          </w:p>
        </w:tc>
      </w:tr>
      <w:tr w:rsidR="0094054D" w:rsidRPr="0094054D" w:rsidTr="0094054D">
        <w:trPr>
          <w:trHeight w:val="8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72,50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20,60</w:t>
            </w:r>
          </w:p>
        </w:tc>
      </w:tr>
      <w:tr w:rsidR="0094054D" w:rsidRPr="0094054D" w:rsidTr="0094054D">
        <w:trPr>
          <w:trHeight w:val="5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20,60</w:t>
            </w:r>
          </w:p>
        </w:tc>
      </w:tr>
      <w:tr w:rsidR="0094054D" w:rsidRPr="0094054D" w:rsidTr="0094054D">
        <w:trPr>
          <w:trHeight w:val="8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lastRenderedPageBreak/>
              <w:t>Прочая 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20,60</w:t>
            </w:r>
          </w:p>
        </w:tc>
      </w:tr>
      <w:tr w:rsidR="0094054D" w:rsidRPr="0094054D" w:rsidTr="0094054D">
        <w:trPr>
          <w:trHeight w:val="8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000 00 </w:t>
            </w: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94054D" w:rsidRPr="0094054D" w:rsidTr="0094054D">
        <w:trPr>
          <w:trHeight w:val="8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000 00 </w:t>
            </w: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94054D" w:rsidRPr="0094054D" w:rsidTr="0094054D">
        <w:trPr>
          <w:trHeight w:val="8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94054D" w:rsidRPr="0094054D" w:rsidTr="0094054D">
        <w:trPr>
          <w:trHeight w:val="8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БД08308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94054D" w:rsidRPr="0094054D" w:rsidTr="0094054D">
        <w:trPr>
          <w:trHeight w:val="8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БД08308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94054D" w:rsidRPr="0094054D" w:rsidTr="0094054D">
        <w:trPr>
          <w:trHeight w:val="8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БД08308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94054D" w:rsidRPr="0094054D" w:rsidTr="0094054D">
        <w:trPr>
          <w:trHeight w:val="5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Непрограмная</w:t>
            </w:r>
            <w:proofErr w:type="spellEnd"/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БД080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БД08351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БД08351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БД08351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БД08351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94054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 часть бю</w:t>
            </w:r>
            <w:r>
              <w:rPr>
                <w:rFonts w:ascii="Arial CYR" w:hAnsi="Arial CYR" w:cs="Arial CYR"/>
                <w:sz w:val="22"/>
                <w:szCs w:val="22"/>
              </w:rPr>
              <w:t>д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94054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10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10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10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lastRenderedPageBreak/>
              <w:t>Иные закупки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3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(муниципальных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)н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5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CE1F79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р</w:t>
            </w:r>
            <w:r w:rsidRPr="0094054D">
              <w:rPr>
                <w:rFonts w:ascii="Arial CYR" w:hAnsi="Arial CYR" w:cs="Arial CYR"/>
                <w:sz w:val="22"/>
                <w:szCs w:val="22"/>
              </w:rPr>
              <w:t>абот и услуг для обеспечения государственны</w:t>
            </w:r>
            <w:proofErr w:type="gramStart"/>
            <w:r w:rsidRPr="0094054D">
              <w:rPr>
                <w:rFonts w:ascii="Arial CYR" w:hAnsi="Arial CYR" w:cs="Arial CYR"/>
                <w:sz w:val="22"/>
                <w:szCs w:val="22"/>
              </w:rPr>
              <w:t>х(</w:t>
            </w:r>
            <w:proofErr w:type="gramEnd"/>
            <w:r w:rsidRPr="0094054D">
              <w:rPr>
                <w:rFonts w:ascii="Arial CYR" w:hAnsi="Arial CYR" w:cs="Arial CYR"/>
                <w:sz w:val="22"/>
                <w:szCs w:val="22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" w:hAnsi="Arial" w:cs="Arial"/>
                <w:sz w:val="20"/>
                <w:szCs w:val="20"/>
              </w:rPr>
              <w:t xml:space="preserve">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054D" w:rsidRPr="0094054D" w:rsidTr="0094054D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94054D" w:rsidRPr="0094054D" w:rsidTr="0094054D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 xml:space="preserve">000 00 </w:t>
            </w:r>
            <w:proofErr w:type="spellStart"/>
            <w:r w:rsidRPr="0094054D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94054D" w:rsidRPr="0094054D" w:rsidTr="0094054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054D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94054D" w:rsidRPr="0094054D" w:rsidTr="0094054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(оказание услуг) домов культуры,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94054D" w:rsidRPr="0094054D" w:rsidTr="0094054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автономным учреждениям и иным </w:t>
            </w:r>
            <w:r w:rsidR="00CE1F79"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некоммерческим</w:t>
            </w: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94054D" w:rsidRPr="0094054D" w:rsidTr="0094054D">
        <w:trPr>
          <w:trHeight w:val="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57,47</w:t>
            </w:r>
          </w:p>
        </w:tc>
      </w:tr>
      <w:tr w:rsidR="0094054D" w:rsidRPr="0094054D" w:rsidTr="0094054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94054D" w:rsidRPr="0094054D" w:rsidTr="0094054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о(</w:t>
            </w:r>
            <w:proofErr w:type="gramEnd"/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331,80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342,80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94054D" w:rsidRPr="0094054D" w:rsidTr="0094054D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4054D">
              <w:rPr>
                <w:rFonts w:ascii="Arial CYR" w:hAnsi="Arial CYR" w:cs="Arial CYR"/>
                <w:sz w:val="20"/>
                <w:szCs w:val="20"/>
              </w:rPr>
              <w:lastRenderedPageBreak/>
              <w:t>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Социальные выплаты гражданам,</w:t>
            </w:r>
            <w:r w:rsidR="00CE1F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4054D">
              <w:rPr>
                <w:rFonts w:ascii="Arial CYR" w:hAnsi="Arial CYR" w:cs="Arial CYR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75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Пособия,</w:t>
            </w:r>
            <w:r w:rsidR="00CE1F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4054D">
              <w:rPr>
                <w:rFonts w:ascii="Arial CYR" w:hAnsi="Arial CYR" w:cs="Arial CYR"/>
                <w:sz w:val="20"/>
                <w:szCs w:val="20"/>
              </w:rPr>
              <w:t>компенсации и иные социальные выплаты гражданам,</w:t>
            </w:r>
            <w:r w:rsidR="00CE1F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4054D">
              <w:rPr>
                <w:rFonts w:ascii="Arial CYR" w:hAnsi="Arial CYR" w:cs="Arial CYR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6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i/>
                <w:iCs/>
                <w:sz w:val="22"/>
                <w:szCs w:val="22"/>
              </w:rPr>
              <w:t>Пенсии,</w:t>
            </w:r>
            <w:r w:rsidR="00CE1F7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i/>
                <w:iCs/>
                <w:sz w:val="22"/>
                <w:szCs w:val="22"/>
              </w:rPr>
              <w:t>пособия,</w:t>
            </w:r>
            <w:r w:rsidR="00CE1F7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  <w:r w:rsidRPr="0094054D">
              <w:rPr>
                <w:rFonts w:ascii="Arial CYR" w:hAnsi="Arial CYR" w:cs="Arial CYR"/>
                <w:i/>
                <w:iCs/>
                <w:sz w:val="22"/>
                <w:szCs w:val="22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54D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94054D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94054D">
              <w:rPr>
                <w:rFonts w:ascii="Arial CYR" w:hAnsi="Arial CYR" w:cs="Arial CYR"/>
                <w:sz w:val="20"/>
                <w:szCs w:val="20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4D">
              <w:rPr>
                <w:rFonts w:ascii="Arial" w:hAnsi="Arial" w:cs="Arial"/>
                <w:sz w:val="22"/>
                <w:szCs w:val="22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54D">
              <w:rPr>
                <w:rFonts w:ascii="Arial" w:hAnsi="Arial" w:cs="Arial"/>
                <w:b/>
                <w:bCs/>
                <w:sz w:val="22"/>
                <w:szCs w:val="22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4054D" w:rsidRPr="0094054D" w:rsidTr="0094054D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054D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668,90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54D">
              <w:rPr>
                <w:rFonts w:ascii="Arial" w:hAnsi="Arial" w:cs="Arial"/>
                <w:sz w:val="20"/>
                <w:szCs w:val="20"/>
              </w:rPr>
              <w:t>698,60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4D" w:rsidRPr="0094054D" w:rsidRDefault="0094054D" w:rsidP="0094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4D">
              <w:rPr>
                <w:rFonts w:ascii="Arial" w:hAnsi="Arial" w:cs="Arial"/>
                <w:b/>
                <w:bCs/>
                <w:sz w:val="20"/>
                <w:szCs w:val="20"/>
              </w:rPr>
              <w:t>104,40</w:t>
            </w:r>
          </w:p>
        </w:tc>
      </w:tr>
    </w:tbl>
    <w:p w:rsidR="005F0BA3" w:rsidRDefault="005F0BA3" w:rsidP="00F24309">
      <w:pPr>
        <w:jc w:val="center"/>
        <w:rPr>
          <w:rFonts w:ascii="Arial" w:hAnsi="Arial" w:cs="Arial"/>
          <w:b/>
        </w:rPr>
      </w:pPr>
    </w:p>
    <w:p w:rsidR="005F0BA3" w:rsidRPr="0094054D" w:rsidRDefault="005F0BA3" w:rsidP="005F0BA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</w:rPr>
        <w:lastRenderedPageBreak/>
        <w:t>Приложение 4</w:t>
      </w:r>
    </w:p>
    <w:p w:rsidR="005F0BA3" w:rsidRPr="0094054D" w:rsidRDefault="005F0BA3" w:rsidP="005F0BA3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к Постановлению администрации</w:t>
      </w:r>
    </w:p>
    <w:p w:rsidR="005F0BA3" w:rsidRPr="0094054D" w:rsidRDefault="005F0BA3" w:rsidP="005F0BA3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Воронецкого сельского пос</w:t>
      </w:r>
      <w:r>
        <w:rPr>
          <w:rFonts w:ascii="Arial" w:hAnsi="Arial" w:cs="Arial"/>
        </w:rPr>
        <w:t>е</w:t>
      </w:r>
      <w:r w:rsidRPr="0094054D">
        <w:rPr>
          <w:rFonts w:ascii="Arial" w:hAnsi="Arial" w:cs="Arial"/>
        </w:rPr>
        <w:t>ления</w:t>
      </w:r>
    </w:p>
    <w:p w:rsidR="005F0BA3" w:rsidRPr="0094054D" w:rsidRDefault="005F0BA3" w:rsidP="005F0BA3">
      <w:pPr>
        <w:jc w:val="right"/>
        <w:rPr>
          <w:rFonts w:ascii="Arial" w:hAnsi="Arial" w:cs="Arial"/>
        </w:rPr>
      </w:pPr>
      <w:r w:rsidRPr="0094054D">
        <w:rPr>
          <w:rFonts w:ascii="Arial" w:hAnsi="Arial" w:cs="Arial"/>
        </w:rPr>
        <w:t>№ 41 от 26.09.2014г.</w:t>
      </w:r>
    </w:p>
    <w:p w:rsidR="0094054D" w:rsidRDefault="0094054D" w:rsidP="00F24309">
      <w:pPr>
        <w:jc w:val="center"/>
        <w:rPr>
          <w:rFonts w:ascii="Arial" w:hAnsi="Arial" w:cs="Arial"/>
          <w:b/>
        </w:rPr>
      </w:pPr>
    </w:p>
    <w:p w:rsidR="005F0BA3" w:rsidRDefault="005F0BA3" w:rsidP="00F24309">
      <w:pPr>
        <w:jc w:val="center"/>
        <w:rPr>
          <w:rFonts w:ascii="Arial" w:hAnsi="Arial" w:cs="Arial"/>
          <w:b/>
        </w:rPr>
      </w:pPr>
      <w:r w:rsidRPr="005F0BA3">
        <w:rPr>
          <w:rFonts w:ascii="Arial" w:hAnsi="Arial" w:cs="Arial"/>
          <w:b/>
        </w:rPr>
        <w:t>Ведомственная структура расходов  бюджета Воронецкого сельского поселения на 2014год</w:t>
      </w:r>
    </w:p>
    <w:p w:rsidR="005F0BA3" w:rsidRDefault="005F0BA3" w:rsidP="00F24309">
      <w:pPr>
        <w:jc w:val="center"/>
        <w:rPr>
          <w:rFonts w:ascii="Arial" w:hAnsi="Arial" w:cs="Arial"/>
          <w:b/>
        </w:rPr>
      </w:pPr>
    </w:p>
    <w:tbl>
      <w:tblPr>
        <w:tblW w:w="10535" w:type="dxa"/>
        <w:tblInd w:w="-318" w:type="dxa"/>
        <w:tblLayout w:type="fixed"/>
        <w:tblLook w:val="04A0"/>
      </w:tblPr>
      <w:tblGrid>
        <w:gridCol w:w="3687"/>
        <w:gridCol w:w="708"/>
        <w:gridCol w:w="709"/>
        <w:gridCol w:w="567"/>
        <w:gridCol w:w="709"/>
        <w:gridCol w:w="709"/>
        <w:gridCol w:w="1134"/>
        <w:gridCol w:w="1134"/>
        <w:gridCol w:w="1178"/>
      </w:tblGrid>
      <w:tr w:rsidR="005F0BA3" w:rsidRPr="005F0BA3" w:rsidTr="00191CCF">
        <w:trPr>
          <w:trHeight w:val="27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BA3" w:rsidRPr="005F0BA3" w:rsidTr="00191CCF">
        <w:trPr>
          <w:trHeight w:val="27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план первого полугодия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5F0BA3" w:rsidRPr="005F0BA3" w:rsidTr="00191CCF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5F0BA3" w:rsidRPr="005F0BA3" w:rsidTr="00DE486B">
        <w:trPr>
          <w:trHeight w:val="1473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5F0BA3" w:rsidRPr="005F0BA3" w:rsidTr="00191CCF">
        <w:trPr>
          <w:trHeight w:val="6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Администрация Воронецкого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698,6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104,4</w:t>
            </w:r>
          </w:p>
        </w:tc>
      </w:tr>
      <w:tr w:rsidR="005F0BA3" w:rsidRPr="005F0BA3" w:rsidTr="00191CCF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BA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B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5F0BA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BA3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272,30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303,30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111,40</w:t>
            </w:r>
          </w:p>
        </w:tc>
      </w:tr>
      <w:tr w:rsidR="005F0BA3" w:rsidRPr="005F0BA3" w:rsidTr="00191CCF">
        <w:trPr>
          <w:trHeight w:val="6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5F0BA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F0B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118,70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114,10</w:t>
            </w:r>
          </w:p>
        </w:tc>
      </w:tr>
      <w:tr w:rsidR="005F0BA3" w:rsidRPr="005F0BA3" w:rsidTr="00DE486B">
        <w:trPr>
          <w:trHeight w:val="8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118,70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114,10</w:t>
            </w:r>
          </w:p>
        </w:tc>
      </w:tr>
      <w:tr w:rsidR="005F0BA3" w:rsidRPr="005F0BA3" w:rsidTr="00191CCF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Глава </w:t>
            </w:r>
            <w:r w:rsidR="00191CCF" w:rsidRPr="005F0BA3">
              <w:rPr>
                <w:rFonts w:ascii="Arial CYR" w:hAnsi="Arial CYR" w:cs="Arial CYR"/>
                <w:sz w:val="22"/>
                <w:szCs w:val="22"/>
              </w:rPr>
              <w:t>муниципального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118,70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114,10</w:t>
            </w:r>
          </w:p>
        </w:tc>
      </w:tr>
      <w:tr w:rsidR="005F0BA3" w:rsidRPr="005F0BA3" w:rsidTr="00191CCF">
        <w:trPr>
          <w:trHeight w:val="14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r w:rsidR="00191CCF" w:rsidRPr="005F0BA3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</w:t>
            </w:r>
            <w:r w:rsidR="00191CC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 w:rsidR="00191CC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118,70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114,10</w:t>
            </w:r>
          </w:p>
        </w:tc>
      </w:tr>
      <w:tr w:rsidR="005F0BA3" w:rsidRPr="005F0BA3" w:rsidTr="00DE486B">
        <w:trPr>
          <w:trHeight w:val="11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выплаты  </w:t>
            </w:r>
            <w:r w:rsidR="00CE1F79"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персоналу</w:t>
            </w: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)о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0BA3">
              <w:rPr>
                <w:rFonts w:ascii="Arial" w:hAnsi="Arial" w:cs="Arial"/>
                <w:i/>
                <w:iCs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0BA3">
              <w:rPr>
                <w:rFonts w:ascii="Arial" w:hAnsi="Arial" w:cs="Arial"/>
                <w:i/>
                <w:iCs/>
                <w:sz w:val="20"/>
                <w:szCs w:val="20"/>
              </w:rPr>
              <w:t>118,70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0BA3">
              <w:rPr>
                <w:rFonts w:ascii="Arial" w:hAnsi="Arial" w:cs="Arial"/>
                <w:i/>
                <w:iCs/>
                <w:sz w:val="20"/>
                <w:szCs w:val="20"/>
              </w:rPr>
              <w:t>114,10</w:t>
            </w:r>
          </w:p>
        </w:tc>
      </w:tr>
      <w:tr w:rsidR="005F0BA3" w:rsidRPr="005F0BA3" w:rsidTr="00191CCF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118,70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114,10</w:t>
            </w:r>
          </w:p>
        </w:tc>
      </w:tr>
      <w:tr w:rsidR="005F0BA3" w:rsidRPr="005F0BA3" w:rsidTr="00DE486B">
        <w:trPr>
          <w:trHeight w:val="72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Российской Федерации,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высших исполнительных органов государственной власти субъектов Российской 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lastRenderedPageBreak/>
              <w:t>Федерации,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>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5F0BA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F0B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184,60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109,70</w:t>
            </w:r>
          </w:p>
        </w:tc>
      </w:tr>
      <w:tr w:rsidR="005F0BA3" w:rsidRPr="005F0BA3" w:rsidTr="00DE486B">
        <w:trPr>
          <w:trHeight w:val="8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lastRenderedPageBreak/>
              <w:t>Непрограмная</w:t>
            </w:r>
            <w:proofErr w:type="spell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184,60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109,70</w:t>
            </w:r>
          </w:p>
        </w:tc>
      </w:tr>
      <w:tr w:rsidR="005F0BA3" w:rsidRPr="005F0BA3" w:rsidTr="00191C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184,60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109,70</w:t>
            </w:r>
          </w:p>
        </w:tc>
      </w:tr>
      <w:tr w:rsidR="005F0BA3" w:rsidRPr="005F0BA3" w:rsidTr="00191CCF">
        <w:trPr>
          <w:trHeight w:val="1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r w:rsidR="00CE1F79" w:rsidRPr="005F0BA3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158,50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111,50</w:t>
            </w:r>
          </w:p>
        </w:tc>
      </w:tr>
      <w:tr w:rsidR="005F0BA3" w:rsidRPr="005F0BA3" w:rsidTr="00191CC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выплату  </w:t>
            </w:r>
            <w:r w:rsidR="00CE1F79"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персоналу</w:t>
            </w: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)о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158,50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111,50</w:t>
            </w:r>
          </w:p>
        </w:tc>
      </w:tr>
      <w:tr w:rsidR="005F0BA3" w:rsidRPr="005F0BA3" w:rsidTr="00191CCF">
        <w:trPr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158,50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111,50</w:t>
            </w:r>
          </w:p>
        </w:tc>
      </w:tr>
      <w:tr w:rsidR="005F0BA3" w:rsidRPr="005F0BA3" w:rsidTr="00191CCF">
        <w:trPr>
          <w:trHeight w:val="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Глава местной администрации (исполнительно-распорядительного</w:t>
            </w:r>
            <w:r w:rsidR="00CE1F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sz w:val="20"/>
                <w:szCs w:val="20"/>
              </w:rPr>
              <w:t>органа)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002 08 00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210,20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210,20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26,10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закупки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(</w:t>
            </w:r>
            <w:r w:rsidR="00CE1F79"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)н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26,10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Прочая 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обеспечение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26,10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</w:rPr>
            </w:pPr>
            <w:r w:rsidRPr="005F0BA3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5F0BA3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5F0BA3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5F0BA3">
              <w:rPr>
                <w:rFonts w:ascii="Arial CYR" w:hAnsi="Arial CYR" w:cs="Arial CYR"/>
                <w:i/>
                <w:iCs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</w:rPr>
            </w:pPr>
            <w:r w:rsidRPr="005F0BA3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</w:rPr>
            </w:pPr>
            <w:r w:rsidRPr="005F0BA3">
              <w:rPr>
                <w:rFonts w:ascii="Arial CYR" w:hAnsi="Arial CYR" w:cs="Arial CY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00 </w:t>
            </w:r>
            <w:proofErr w:type="spellStart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00</w:t>
            </w:r>
            <w:proofErr w:type="spellEnd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lastRenderedPageBreak/>
              <w:t>Непрограмная</w:t>
            </w:r>
            <w:proofErr w:type="spell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00 </w:t>
            </w:r>
            <w:proofErr w:type="spell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</w:t>
            </w:r>
            <w:proofErr w:type="spell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закупки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(</w:t>
            </w:r>
            <w:r w:rsidR="00CE1F79"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)н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Прочая 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обеспечение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5F0BA3" w:rsidRPr="005F0BA3" w:rsidTr="00191CCF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5F0BA3" w:rsidRPr="005F0BA3" w:rsidTr="00191CCF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5F0BA3" w:rsidRPr="005F0BA3" w:rsidTr="00191CCF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5F0BA3" w:rsidRPr="005F0BA3" w:rsidTr="00191CCF">
        <w:trPr>
          <w:trHeight w:val="1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r w:rsidR="00CE1F79" w:rsidRPr="005F0BA3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 w:rsidR="00CE1F7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0BA3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14,50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72,50</w:t>
            </w:r>
          </w:p>
        </w:tc>
      </w:tr>
      <w:tr w:rsidR="005F0BA3" w:rsidRPr="005F0BA3" w:rsidTr="00191CC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выплаты  </w:t>
            </w:r>
            <w:r w:rsidR="00CE1F79"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персоналу</w:t>
            </w:r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)о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14,50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72,50</w:t>
            </w:r>
          </w:p>
        </w:tc>
      </w:tr>
      <w:tr w:rsidR="005F0BA3" w:rsidRPr="005F0BA3" w:rsidTr="00191CCF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14,50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72,50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20,60</w:t>
            </w:r>
          </w:p>
        </w:tc>
      </w:tr>
      <w:tr w:rsidR="005F0BA3" w:rsidRPr="005F0BA3" w:rsidTr="00191CCF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закупки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(</w:t>
            </w:r>
            <w:r w:rsidR="00CE1F79"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)н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20,60</w:t>
            </w:r>
          </w:p>
        </w:tc>
      </w:tr>
      <w:tr w:rsidR="005F0BA3" w:rsidRPr="005F0BA3" w:rsidTr="00191CCF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Прочая 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обеспечение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20,60</w:t>
            </w:r>
          </w:p>
        </w:tc>
      </w:tr>
      <w:tr w:rsidR="005F0BA3" w:rsidRPr="005F0BA3" w:rsidTr="00191CCF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F0BA3" w:rsidRPr="005F0BA3" w:rsidTr="00191CCF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000 00 </w:t>
            </w: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F0BA3" w:rsidRPr="005F0BA3" w:rsidTr="00191CCF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Непрограмная</w:t>
            </w:r>
            <w:proofErr w:type="spell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F0BA3" w:rsidRPr="005F0BA3" w:rsidTr="00191CCF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БД08 308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F0BA3" w:rsidRPr="005F0BA3" w:rsidTr="00191CCF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закупки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(</w:t>
            </w:r>
            <w:r w:rsidR="00CE1F79"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)н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БД08 308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F0BA3" w:rsidRPr="005F0BA3" w:rsidTr="00191CCF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Прочая 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обеспечение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БД08 308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F0BA3" w:rsidRPr="005F0BA3" w:rsidTr="00191CCF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15,30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5F0BA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Непрограмная</w:t>
            </w:r>
            <w:proofErr w:type="spell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5F0BA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83 51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83 51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закупки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(</w:t>
            </w:r>
            <w:r w:rsidR="00CE1F79"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)н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83 51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Прочая 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обеспечение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83 51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CE1F79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5F0BA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F0BA3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 xml:space="preserve">БД 0 00 </w:t>
            </w:r>
            <w:proofErr w:type="spellStart"/>
            <w:r w:rsidRPr="005F0BA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закупки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(</w:t>
            </w:r>
            <w:r w:rsidR="00CE1F79"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)н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Прочая 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обеспечение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закупки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(</w:t>
            </w:r>
            <w:r w:rsidR="00CE1F79"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)н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Прочая 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обеспечение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закупки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(</w:t>
            </w:r>
            <w:r w:rsidR="00CE1F79"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)н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Прочая закупка товаров,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обеспечение государственны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х(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БД 0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0BA3" w:rsidRPr="005F0BA3" w:rsidTr="00191CCF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5F0BA3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F0BA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sz w:val="20"/>
                <w:szCs w:val="20"/>
              </w:rPr>
              <w:t>Социальные выплаты гражданам,</w:t>
            </w:r>
            <w:r w:rsidR="00CE1F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Пособия, компенсации и иные социальные выплаты гражданам,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Пенсии,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пособия,</w:t>
            </w:r>
            <w:r w:rsidR="00CE1F7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F0BA3">
              <w:rPr>
                <w:rFonts w:ascii="Arial CYR" w:hAnsi="Arial CYR" w:cs="Arial CYR"/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0BA3">
              <w:rPr>
                <w:rFonts w:ascii="Arial" w:hAnsi="Arial" w:cs="Arial"/>
                <w:i/>
                <w:iCs/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F0BA3" w:rsidRPr="005F0BA3" w:rsidTr="00191C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342,80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5F0BA3" w:rsidRPr="005F0BA3" w:rsidTr="00191C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84 40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342,80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  <w:tr w:rsidR="005F0BA3" w:rsidRPr="005F0BA3" w:rsidTr="00191CC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МБУ СКО "Дом культуры и библиотека" Воронецкого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sz w:val="22"/>
                <w:szCs w:val="22"/>
              </w:rPr>
              <w:t>БД</w:t>
            </w:r>
            <w:proofErr w:type="gramStart"/>
            <w:r w:rsidRPr="005F0BA3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5F0BA3">
              <w:rPr>
                <w:rFonts w:ascii="Arial CYR" w:hAnsi="Arial CYR" w:cs="Arial CYR"/>
                <w:sz w:val="22"/>
                <w:szCs w:val="22"/>
              </w:rPr>
              <w:t xml:space="preserve"> 84 40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BA3">
              <w:rPr>
                <w:rFonts w:ascii="Arial CYR" w:hAnsi="Arial CYR" w:cs="Arial CYR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BA3">
              <w:rPr>
                <w:rFonts w:ascii="Arial" w:hAnsi="Arial" w:cs="Arial"/>
                <w:sz w:val="20"/>
                <w:szCs w:val="20"/>
              </w:rPr>
              <w:t>342,80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A3" w:rsidRPr="005F0BA3" w:rsidRDefault="005F0BA3" w:rsidP="005F0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BA3">
              <w:rPr>
                <w:rFonts w:ascii="Arial" w:hAnsi="Arial" w:cs="Arial"/>
                <w:b/>
                <w:bCs/>
                <w:sz w:val="20"/>
                <w:szCs w:val="20"/>
              </w:rPr>
              <w:t>103,30</w:t>
            </w:r>
          </w:p>
        </w:tc>
      </w:tr>
    </w:tbl>
    <w:p w:rsidR="005F0BA3" w:rsidRPr="0094054D" w:rsidRDefault="005F0BA3" w:rsidP="00F24309">
      <w:pPr>
        <w:jc w:val="center"/>
        <w:rPr>
          <w:rFonts w:ascii="Arial" w:hAnsi="Arial" w:cs="Arial"/>
          <w:b/>
        </w:rPr>
      </w:pPr>
    </w:p>
    <w:sectPr w:rsidR="005F0BA3" w:rsidRPr="0094054D" w:rsidSect="00DE486B">
      <w:headerReference w:type="default" r:id="rId7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6B" w:rsidRDefault="00DE486B" w:rsidP="00DE486B">
      <w:r>
        <w:separator/>
      </w:r>
    </w:p>
  </w:endnote>
  <w:endnote w:type="continuationSeparator" w:id="0">
    <w:p w:rsidR="00DE486B" w:rsidRDefault="00DE486B" w:rsidP="00DE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6B" w:rsidRDefault="00DE486B" w:rsidP="00DE486B">
      <w:r>
        <w:separator/>
      </w:r>
    </w:p>
  </w:footnote>
  <w:footnote w:type="continuationSeparator" w:id="0">
    <w:p w:rsidR="00DE486B" w:rsidRDefault="00DE486B" w:rsidP="00DE4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B" w:rsidRDefault="00DE486B">
    <w:pPr>
      <w:pStyle w:val="a6"/>
      <w:jc w:val="center"/>
    </w:pPr>
    <w:fldSimple w:instr=" PAGE   \* MERGEFORMAT ">
      <w:r w:rsidR="004D6738">
        <w:rPr>
          <w:noProof/>
        </w:rPr>
        <w:t>5</w:t>
      </w:r>
    </w:fldSimple>
  </w:p>
  <w:p w:rsidR="00DE486B" w:rsidRDefault="00DE48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F04"/>
    <w:multiLevelType w:val="hybridMultilevel"/>
    <w:tmpl w:val="3FEE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11F4A"/>
    <w:rsid w:val="00064D1C"/>
    <w:rsid w:val="000F715E"/>
    <w:rsid w:val="0013719A"/>
    <w:rsid w:val="00153B1F"/>
    <w:rsid w:val="00164EF8"/>
    <w:rsid w:val="00172540"/>
    <w:rsid w:val="00185B67"/>
    <w:rsid w:val="00191CCF"/>
    <w:rsid w:val="001944C8"/>
    <w:rsid w:val="001F2AFA"/>
    <w:rsid w:val="00253507"/>
    <w:rsid w:val="002D1258"/>
    <w:rsid w:val="002E63D1"/>
    <w:rsid w:val="00333E00"/>
    <w:rsid w:val="0035672C"/>
    <w:rsid w:val="00382E24"/>
    <w:rsid w:val="003F2051"/>
    <w:rsid w:val="00423C9C"/>
    <w:rsid w:val="00445B47"/>
    <w:rsid w:val="00496EF2"/>
    <w:rsid w:val="004A2C6C"/>
    <w:rsid w:val="004D6738"/>
    <w:rsid w:val="004E5165"/>
    <w:rsid w:val="004E5D9B"/>
    <w:rsid w:val="004F3175"/>
    <w:rsid w:val="00502C05"/>
    <w:rsid w:val="00526D63"/>
    <w:rsid w:val="00536B75"/>
    <w:rsid w:val="00557710"/>
    <w:rsid w:val="005962B7"/>
    <w:rsid w:val="005F0BA3"/>
    <w:rsid w:val="005F5D41"/>
    <w:rsid w:val="005F7954"/>
    <w:rsid w:val="00672FDB"/>
    <w:rsid w:val="00692810"/>
    <w:rsid w:val="006A47F4"/>
    <w:rsid w:val="00733816"/>
    <w:rsid w:val="007B0D43"/>
    <w:rsid w:val="007F7980"/>
    <w:rsid w:val="00807526"/>
    <w:rsid w:val="00812610"/>
    <w:rsid w:val="008251C9"/>
    <w:rsid w:val="008756C2"/>
    <w:rsid w:val="009172E2"/>
    <w:rsid w:val="0094054D"/>
    <w:rsid w:val="00941ACD"/>
    <w:rsid w:val="009E2736"/>
    <w:rsid w:val="00A46297"/>
    <w:rsid w:val="00AC0696"/>
    <w:rsid w:val="00AC3AE0"/>
    <w:rsid w:val="00B20784"/>
    <w:rsid w:val="00B26402"/>
    <w:rsid w:val="00B951A2"/>
    <w:rsid w:val="00BE34E4"/>
    <w:rsid w:val="00BF5BA5"/>
    <w:rsid w:val="00C062B8"/>
    <w:rsid w:val="00C35CDE"/>
    <w:rsid w:val="00C5460C"/>
    <w:rsid w:val="00CE1F79"/>
    <w:rsid w:val="00D424F1"/>
    <w:rsid w:val="00D440AB"/>
    <w:rsid w:val="00D45170"/>
    <w:rsid w:val="00D8745A"/>
    <w:rsid w:val="00DA307E"/>
    <w:rsid w:val="00DA60F2"/>
    <w:rsid w:val="00DE486B"/>
    <w:rsid w:val="00DE5DBC"/>
    <w:rsid w:val="00DF384F"/>
    <w:rsid w:val="00E01E8F"/>
    <w:rsid w:val="00E7104A"/>
    <w:rsid w:val="00E76C59"/>
    <w:rsid w:val="00E8043E"/>
    <w:rsid w:val="00F24309"/>
    <w:rsid w:val="00F3775E"/>
    <w:rsid w:val="00F563D1"/>
    <w:rsid w:val="00F72F2C"/>
    <w:rsid w:val="00F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D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AFA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A2C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6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E4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486B"/>
    <w:rPr>
      <w:sz w:val="24"/>
      <w:szCs w:val="24"/>
    </w:rPr>
  </w:style>
  <w:style w:type="paragraph" w:styleId="a8">
    <w:name w:val="footer"/>
    <w:basedOn w:val="a"/>
    <w:link w:val="a9"/>
    <w:rsid w:val="00DE4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8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2014-10-23T11:36:00Z</cp:lastPrinted>
  <dcterms:created xsi:type="dcterms:W3CDTF">2014-10-23T09:03:00Z</dcterms:created>
  <dcterms:modified xsi:type="dcterms:W3CDTF">2014-10-23T11:37:00Z</dcterms:modified>
</cp:coreProperties>
</file>