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CC" w:rsidRPr="008B6FCC" w:rsidRDefault="008B6FCC" w:rsidP="007E30C9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РОССИЙСКАЯ  ФЕДЕРАЦИЯ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ОРЛОВСКАЯ  ОБЛАСТЬ</w:t>
      </w: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="00406C33" w:rsidRPr="008B6FCC">
        <w:rPr>
          <w:rFonts w:ascii="Arial" w:hAnsi="Arial" w:cs="Arial"/>
          <w:sz w:val="24"/>
          <w:szCs w:val="24"/>
        </w:rPr>
        <w:t xml:space="preserve">  РАЙОН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41583F">
        <w:rPr>
          <w:rFonts w:ascii="Arial" w:hAnsi="Arial" w:cs="Arial"/>
          <w:sz w:val="24"/>
          <w:szCs w:val="24"/>
        </w:rPr>
        <w:t>ЛОМОВЕЦКОГО</w:t>
      </w:r>
      <w:r w:rsidR="00697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C33" w:rsidRPr="008B6FCC">
        <w:rPr>
          <w:rFonts w:ascii="Arial" w:hAnsi="Arial" w:cs="Arial"/>
          <w:sz w:val="24"/>
          <w:szCs w:val="24"/>
        </w:rPr>
        <w:t>СЕЛЬСКОГО  ПОСЕЛЕНИЯ</w:t>
      </w:r>
      <w:proofErr w:type="gramEnd"/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ПОСТАНОВЛЕНИЕ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Default="00BD45E0" w:rsidP="0040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декабря</w:t>
      </w:r>
      <w:r w:rsidR="008B6FCC">
        <w:rPr>
          <w:rFonts w:ascii="Arial" w:hAnsi="Arial" w:cs="Arial"/>
          <w:sz w:val="24"/>
          <w:szCs w:val="24"/>
        </w:rPr>
        <w:t xml:space="preserve"> 2021</w:t>
      </w:r>
      <w:r w:rsidR="00406C33" w:rsidRPr="008B6FCC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8B6FC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№ 3</w:t>
      </w:r>
      <w:r w:rsidR="0041583F">
        <w:rPr>
          <w:rFonts w:ascii="Arial" w:hAnsi="Arial" w:cs="Arial"/>
          <w:sz w:val="24"/>
          <w:szCs w:val="24"/>
        </w:rPr>
        <w:t>0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8B6FCC" w:rsidP="008B6FCC">
      <w:pPr>
        <w:pStyle w:val="ac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0DC8" w:rsidRPr="008B6FCC">
        <w:rPr>
          <w:rFonts w:ascii="Arial" w:hAnsi="Arial" w:cs="Arial"/>
          <w:sz w:val="24"/>
          <w:szCs w:val="24"/>
        </w:rPr>
        <w:t xml:space="preserve">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EA0DC8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EA0DC8" w:rsidRPr="008B6FCC">
        <w:rPr>
          <w:rFonts w:ascii="Arial" w:hAnsi="Arial" w:cs="Arial"/>
          <w:sz w:val="24"/>
          <w:szCs w:val="24"/>
        </w:rPr>
        <w:t xml:space="preserve"> Орловской области</w:t>
      </w:r>
      <w:r>
        <w:rPr>
          <w:rFonts w:ascii="Arial" w:hAnsi="Arial" w:cs="Arial"/>
          <w:sz w:val="24"/>
          <w:szCs w:val="24"/>
        </w:rPr>
        <w:t xml:space="preserve"> 2021 - 2023</w:t>
      </w:r>
      <w:r w:rsidR="002F7BB4" w:rsidRPr="008B6FCC">
        <w:rPr>
          <w:rFonts w:ascii="Arial" w:hAnsi="Arial" w:cs="Arial"/>
          <w:sz w:val="24"/>
          <w:szCs w:val="24"/>
        </w:rPr>
        <w:t xml:space="preserve"> годы</w:t>
      </w:r>
      <w:r w:rsidR="00EA0DC8" w:rsidRPr="008B6FCC">
        <w:rPr>
          <w:rFonts w:ascii="Arial" w:hAnsi="Arial" w:cs="Arial"/>
          <w:sz w:val="24"/>
          <w:szCs w:val="24"/>
        </w:rPr>
        <w:t>»</w:t>
      </w:r>
    </w:p>
    <w:p w:rsidR="002F7BB4" w:rsidRPr="008B6FCC" w:rsidRDefault="002F7BB4" w:rsidP="002F7BB4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В целях противодействия незаконному обороту наркотиков на территории</w:t>
      </w:r>
      <w:r w:rsidR="002F7BB4" w:rsidRPr="008B6FCC"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Ломовецкого</w:t>
      </w:r>
      <w:r w:rsidR="002F7BB4" w:rsidRPr="008B6F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FCC">
        <w:rPr>
          <w:rFonts w:ascii="Arial" w:hAnsi="Arial" w:cs="Arial"/>
          <w:sz w:val="24"/>
          <w:szCs w:val="24"/>
        </w:rPr>
        <w:t>, профилактики правонарушений, связанных с употреблением и распространением наркотических и пс</w:t>
      </w:r>
      <w:r w:rsidR="002F7BB4" w:rsidRPr="008B6FCC">
        <w:rPr>
          <w:rFonts w:ascii="Arial" w:hAnsi="Arial" w:cs="Arial"/>
          <w:sz w:val="24"/>
          <w:szCs w:val="24"/>
        </w:rPr>
        <w:t>ихотропных веществ</w:t>
      </w:r>
      <w:r w:rsidR="008B6FCC">
        <w:rPr>
          <w:rFonts w:ascii="Arial" w:hAnsi="Arial" w:cs="Arial"/>
          <w:sz w:val="24"/>
          <w:szCs w:val="24"/>
        </w:rPr>
        <w:t>,</w:t>
      </w:r>
      <w:r w:rsidR="002F7BB4" w:rsidRPr="008B6FCC">
        <w:rPr>
          <w:rFonts w:ascii="Arial" w:hAnsi="Arial" w:cs="Arial"/>
          <w:sz w:val="24"/>
          <w:szCs w:val="24"/>
        </w:rPr>
        <w:t xml:space="preserve"> администрация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2F7BB4" w:rsidRPr="008B6FCC">
        <w:rPr>
          <w:rFonts w:ascii="Arial" w:hAnsi="Arial" w:cs="Arial"/>
          <w:sz w:val="24"/>
          <w:szCs w:val="24"/>
        </w:rPr>
        <w:t>сельского поселения ПОСТАНОВАЛЯЕТ:</w:t>
      </w:r>
      <w:r w:rsidRPr="008B6FCC">
        <w:rPr>
          <w:rFonts w:ascii="Arial" w:hAnsi="Arial" w:cs="Arial"/>
          <w:sz w:val="24"/>
          <w:szCs w:val="24"/>
        </w:rPr>
        <w:t xml:space="preserve"> </w:t>
      </w:r>
    </w:p>
    <w:p w:rsidR="00C3657C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</w:t>
      </w:r>
      <w:r w:rsidR="00C26F03" w:rsidRPr="008B6FCC">
        <w:rPr>
          <w:rFonts w:ascii="Arial" w:hAnsi="Arial" w:cs="Arial"/>
          <w:sz w:val="24"/>
          <w:szCs w:val="24"/>
        </w:rPr>
        <w:t xml:space="preserve">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C26F03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2021 - 2023</w:t>
      </w:r>
      <w:r w:rsidR="00C26F03"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26F03" w:rsidRPr="008B6FCC" w:rsidRDefault="00BD45E0" w:rsidP="00C26F0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F03" w:rsidRPr="008B6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F03" w:rsidRPr="008B6FCC">
        <w:rPr>
          <w:rFonts w:ascii="Arial" w:hAnsi="Arial" w:cs="Arial"/>
          <w:sz w:val="24"/>
          <w:szCs w:val="24"/>
        </w:rPr>
        <w:t>Настоящее постановление подлежит   обнародованию на информационных стендах   и  размещению на официальном сайте администрации в сети Интернет.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BD45E0" w:rsidP="00C26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6F03" w:rsidRPr="008B6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F03" w:rsidRPr="008B6FCC">
        <w:rPr>
          <w:rFonts w:ascii="Arial" w:hAnsi="Arial" w:cs="Arial"/>
          <w:sz w:val="24"/>
          <w:szCs w:val="24"/>
        </w:rPr>
        <w:t xml:space="preserve">Настоящие постановление  вступает в силу с момента подписания.              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                  </w:t>
      </w:r>
    </w:p>
    <w:p w:rsidR="00C26F03" w:rsidRPr="008B6FCC" w:rsidRDefault="00BD45E0" w:rsidP="00C26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r w:rsidR="00C26F03" w:rsidRPr="008B6FCC">
        <w:rPr>
          <w:rFonts w:ascii="Arial" w:hAnsi="Arial" w:cs="Arial"/>
          <w:sz w:val="24"/>
          <w:szCs w:val="24"/>
        </w:rPr>
        <w:t>Ко</w:t>
      </w:r>
      <w:r w:rsidR="0041583F">
        <w:rPr>
          <w:rFonts w:ascii="Arial" w:hAnsi="Arial" w:cs="Arial"/>
          <w:sz w:val="24"/>
          <w:szCs w:val="24"/>
        </w:rPr>
        <w:t>н</w:t>
      </w:r>
      <w:r w:rsidR="00C26F03" w:rsidRPr="008B6FCC">
        <w:rPr>
          <w:rFonts w:ascii="Arial" w:hAnsi="Arial" w:cs="Arial"/>
          <w:sz w:val="24"/>
          <w:szCs w:val="24"/>
        </w:rPr>
        <w:t>троль за исполнением настоящего постановления оставляю за собой.</w:t>
      </w:r>
    </w:p>
    <w:p w:rsidR="00C26F03" w:rsidRPr="008B6FCC" w:rsidRDefault="00C26F03" w:rsidP="00C26F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3657C" w:rsidRPr="008B6FCC" w:rsidRDefault="00B61167" w:rsidP="00C3657C">
      <w:pPr>
        <w:pStyle w:val="ac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</w:t>
      </w:r>
      <w:r w:rsidR="00C26F03" w:rsidRPr="008B6FCC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Pr="008B6FCC">
        <w:rPr>
          <w:rFonts w:ascii="Arial" w:hAnsi="Arial" w:cs="Arial"/>
          <w:sz w:val="24"/>
          <w:szCs w:val="24"/>
        </w:rPr>
        <w:t xml:space="preserve">                </w:t>
      </w:r>
      <w:r w:rsidR="008B6FCC">
        <w:rPr>
          <w:rFonts w:ascii="Arial" w:hAnsi="Arial" w:cs="Arial"/>
          <w:sz w:val="24"/>
          <w:szCs w:val="24"/>
        </w:rPr>
        <w:t xml:space="preserve">                       </w:t>
      </w:r>
      <w:r w:rsidRPr="008B6FCC"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А</w:t>
      </w:r>
      <w:r w:rsidR="008B6FCC">
        <w:rPr>
          <w:rFonts w:ascii="Arial" w:hAnsi="Arial" w:cs="Arial"/>
          <w:sz w:val="24"/>
          <w:szCs w:val="24"/>
        </w:rPr>
        <w:t xml:space="preserve">. </w:t>
      </w:r>
      <w:r w:rsidR="0041583F">
        <w:rPr>
          <w:rFonts w:ascii="Arial" w:hAnsi="Arial" w:cs="Arial"/>
          <w:sz w:val="24"/>
          <w:szCs w:val="24"/>
        </w:rPr>
        <w:t>В</w:t>
      </w:r>
      <w:r w:rsidR="008B6FCC">
        <w:rPr>
          <w:rFonts w:ascii="Arial" w:hAnsi="Arial" w:cs="Arial"/>
          <w:sz w:val="24"/>
          <w:szCs w:val="24"/>
        </w:rPr>
        <w:t>. К</w:t>
      </w:r>
      <w:r w:rsidR="0041583F">
        <w:rPr>
          <w:rFonts w:ascii="Arial" w:hAnsi="Arial" w:cs="Arial"/>
          <w:sz w:val="24"/>
          <w:szCs w:val="24"/>
        </w:rPr>
        <w:t>анаев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C3657C" w:rsidRPr="008B6FCC" w:rsidRDefault="0041583F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Ломовецкого </w:t>
      </w:r>
      <w:r w:rsidR="00C26F03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26F03" w:rsidRPr="008B6FCC" w:rsidRDefault="00BD45E0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1167" w:rsidRP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.1</w:t>
      </w:r>
      <w:r w:rsidR="004158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.2021</w:t>
      </w:r>
      <w:r w:rsidR="00B61167" w:rsidRPr="008B6FCC">
        <w:rPr>
          <w:rFonts w:ascii="Arial" w:hAnsi="Arial" w:cs="Arial"/>
          <w:sz w:val="24"/>
          <w:szCs w:val="24"/>
        </w:rPr>
        <w:t xml:space="preserve"> </w:t>
      </w:r>
      <w:r w:rsidR="008B6FC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41583F">
        <w:rPr>
          <w:rFonts w:ascii="Arial" w:hAnsi="Arial" w:cs="Arial"/>
          <w:sz w:val="24"/>
          <w:szCs w:val="24"/>
        </w:rPr>
        <w:t>0</w:t>
      </w: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DB5317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>М</w:t>
      </w:r>
      <w:r w:rsidR="00DB5317" w:rsidRPr="008B6FCC">
        <w:rPr>
          <w:rFonts w:ascii="Arial" w:hAnsi="Arial" w:cs="Arial"/>
          <w:b/>
          <w:sz w:val="24"/>
          <w:szCs w:val="24"/>
        </w:rPr>
        <w:t>униципальная программа</w:t>
      </w:r>
      <w:r w:rsidRPr="008B6FCC">
        <w:rPr>
          <w:rFonts w:ascii="Arial" w:hAnsi="Arial" w:cs="Arial"/>
          <w:b/>
          <w:sz w:val="24"/>
          <w:szCs w:val="24"/>
        </w:rPr>
        <w:t xml:space="preserve">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b/>
          <w:sz w:val="24"/>
          <w:szCs w:val="24"/>
        </w:rPr>
        <w:t xml:space="preserve">Ломовецкого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="008B6FCC">
        <w:rPr>
          <w:rFonts w:ascii="Arial" w:hAnsi="Arial" w:cs="Arial"/>
          <w:b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5311"/>
      </w:tblGrid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DB5317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r w:rsidR="0041583F">
              <w:rPr>
                <w:rFonts w:ascii="Arial" w:hAnsi="Arial" w:cs="Arial"/>
                <w:sz w:val="24"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8B6FCC"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Орловской области 2021 -2023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 w:rsidR="0041583F">
              <w:rPr>
                <w:rFonts w:ascii="Arial" w:hAnsi="Arial" w:cs="Arial"/>
                <w:bCs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 w:rsidR="00DB5317" w:rsidRPr="008B6FCC">
              <w:rPr>
                <w:rFonts w:ascii="Arial" w:hAnsi="Arial" w:cs="Arial"/>
                <w:bCs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bCs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1.Администрация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sz w:val="24"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ФАП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sz w:val="24"/>
                <w:szCs w:val="24"/>
              </w:rPr>
              <w:t>Сутягин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583F">
              <w:rPr>
                <w:rFonts w:ascii="Arial" w:hAnsi="Arial" w:cs="Arial"/>
                <w:sz w:val="24"/>
                <w:szCs w:val="24"/>
              </w:rPr>
              <w:t>С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="00C3657C"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B6116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МБОУ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Ломовецкая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общеобразовательная школа»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-организация системы профилактики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нарком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ании в сельском поселении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информационно-пропагандистского обеспечения профилактики наркомании в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сельском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поселении;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 совершенствован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ие нормативно - правовой базы  сельского 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в сфере незаконного оборота наркотиков;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 программы: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8B6FC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2021-2023</w:t>
            </w:r>
            <w:r w:rsidR="00C3657C"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C3657C" w:rsidRPr="008B6FCC" w:rsidRDefault="00C3657C" w:rsidP="00DB5317">
      <w:pPr>
        <w:pStyle w:val="a3"/>
        <w:numPr>
          <w:ilvl w:val="0"/>
          <w:numId w:val="44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C3657C" w:rsidRPr="008B6FCC" w:rsidRDefault="00C3657C" w:rsidP="00DB5317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DB5317" w:rsidRPr="008B6FCC" w:rsidRDefault="00DB5317" w:rsidP="008B6FCC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 w:rsidR="008B6FCC"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», и в целях активизации работы по противодействию незаконному обороту наркотических средств и психотропных вещест</w:t>
      </w:r>
      <w:r w:rsidR="00D817CB" w:rsidRPr="008B6FCC">
        <w:rPr>
          <w:rFonts w:ascii="Arial" w:hAnsi="Arial" w:cs="Arial"/>
          <w:bCs/>
          <w:szCs w:val="24"/>
        </w:rPr>
        <w:t xml:space="preserve">в в </w:t>
      </w:r>
      <w:proofErr w:type="gramStart"/>
      <w:r w:rsidR="0041583F">
        <w:rPr>
          <w:rFonts w:ascii="Arial" w:hAnsi="Arial" w:cs="Arial"/>
          <w:bCs/>
          <w:szCs w:val="24"/>
        </w:rPr>
        <w:t>Ломовец</w:t>
      </w:r>
      <w:r w:rsidR="008B6FCC">
        <w:rPr>
          <w:rFonts w:ascii="Arial" w:hAnsi="Arial" w:cs="Arial"/>
          <w:bCs/>
          <w:szCs w:val="24"/>
        </w:rPr>
        <w:t>ком</w:t>
      </w:r>
      <w:r w:rsidR="00D817CB" w:rsidRPr="008B6FCC">
        <w:rPr>
          <w:rFonts w:ascii="Arial" w:hAnsi="Arial" w:cs="Arial"/>
          <w:bCs/>
          <w:szCs w:val="24"/>
        </w:rPr>
        <w:t xml:space="preserve">  сельском</w:t>
      </w:r>
      <w:proofErr w:type="gramEnd"/>
      <w:r w:rsidR="00D817CB" w:rsidRPr="008B6FCC">
        <w:rPr>
          <w:rFonts w:ascii="Arial" w:hAnsi="Arial" w:cs="Arial"/>
          <w:bCs/>
          <w:szCs w:val="24"/>
        </w:rPr>
        <w:t xml:space="preserve"> поселении. </w:t>
      </w:r>
    </w:p>
    <w:p w:rsidR="00C3657C" w:rsidRPr="008B6FCC" w:rsidRDefault="00C3657C" w:rsidP="00C3657C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3657C" w:rsidRPr="008B6FCC" w:rsidRDefault="008B6FC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2021-2023</w:t>
      </w:r>
      <w:r w:rsidR="00C3657C"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совершенствование нормативно - правовой базы</w:t>
      </w:r>
      <w:r w:rsidR="00D817CB" w:rsidRPr="008B6FCC">
        <w:rPr>
          <w:rFonts w:ascii="Arial" w:hAnsi="Arial" w:cs="Arial"/>
          <w:sz w:val="24"/>
          <w:szCs w:val="24"/>
        </w:rPr>
        <w:t xml:space="preserve"> администрации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D817CB" w:rsidRPr="008B6FCC">
        <w:rPr>
          <w:rFonts w:ascii="Arial" w:hAnsi="Arial" w:cs="Arial"/>
          <w:sz w:val="24"/>
          <w:szCs w:val="24"/>
        </w:rPr>
        <w:t>сельского поселения</w:t>
      </w:r>
      <w:r w:rsidRPr="008B6FCC">
        <w:rPr>
          <w:rFonts w:ascii="Arial" w:hAnsi="Arial" w:cs="Arial"/>
          <w:sz w:val="24"/>
          <w:szCs w:val="24"/>
        </w:rPr>
        <w:t xml:space="preserve"> в сфере незаконного оборота наркотиков;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 w:rsidR="008B6FCC"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 w:rsidR="008B6FCC"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создание системы стимулов, среди населения жизни без наркотиков.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- реализация на терри</w:t>
      </w:r>
      <w:r w:rsidR="00D817CB" w:rsidRPr="008B6FCC">
        <w:rPr>
          <w:rFonts w:ascii="Arial" w:hAnsi="Arial" w:cs="Arial"/>
          <w:bCs/>
          <w:szCs w:val="24"/>
        </w:rPr>
        <w:t>тории сельского поселения</w:t>
      </w:r>
      <w:r w:rsidRPr="008B6FCC">
        <w:rPr>
          <w:rFonts w:ascii="Arial" w:hAnsi="Arial" w:cs="Arial"/>
          <w:bCs/>
          <w:szCs w:val="24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lastRenderedPageBreak/>
        <w:t>Система программных мероприятий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наркопреступности</w:t>
      </w:r>
      <w:proofErr w:type="spellEnd"/>
      <w:r w:rsidRPr="008B6FCC">
        <w:rPr>
          <w:rFonts w:ascii="Arial" w:hAnsi="Arial" w:cs="Arial"/>
          <w:bCs/>
          <w:szCs w:val="24"/>
        </w:rPr>
        <w:t>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C3657C" w:rsidRPr="008B6FCC" w:rsidRDefault="00D817CB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 w:rsidR="008B6FCC">
        <w:rPr>
          <w:rFonts w:ascii="Arial" w:hAnsi="Arial" w:cs="Arial"/>
          <w:bCs/>
          <w:szCs w:val="24"/>
        </w:rPr>
        <w:t>ассчитана на 3 года, период 2021-2023</w:t>
      </w:r>
      <w:r w:rsidR="00C3657C"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C3657C" w:rsidRPr="008B6FCC" w:rsidRDefault="00C3657C" w:rsidP="00C3657C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>Общий контроль исполнения Программы осуществляется администрацией</w:t>
      </w:r>
      <w:r w:rsidR="00C20F87" w:rsidRPr="008B6FCC">
        <w:rPr>
          <w:rFonts w:ascii="Arial" w:hAnsi="Arial" w:cs="Arial"/>
          <w:bCs/>
          <w:szCs w:val="24"/>
        </w:rPr>
        <w:t xml:space="preserve">   сельского поселения</w:t>
      </w:r>
      <w:r w:rsidRPr="008B6FCC">
        <w:rPr>
          <w:rFonts w:ascii="Arial" w:hAnsi="Arial" w:cs="Arial"/>
          <w:bCs/>
          <w:szCs w:val="24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 </w:t>
      </w:r>
    </w:p>
    <w:p w:rsidR="00C3657C" w:rsidRPr="008B6FCC" w:rsidRDefault="00C3657C" w:rsidP="00D817CB">
      <w:pPr>
        <w:pStyle w:val="a3"/>
        <w:numPr>
          <w:ilvl w:val="0"/>
          <w:numId w:val="45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C3657C" w:rsidRPr="008B6FCC" w:rsidRDefault="00C3657C" w:rsidP="00D817CB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D817CB" w:rsidRPr="008B6FCC">
        <w:rPr>
          <w:rFonts w:ascii="Arial" w:hAnsi="Arial" w:cs="Arial"/>
          <w:bCs/>
          <w:szCs w:val="24"/>
        </w:rPr>
        <w:t xml:space="preserve">ядка в </w:t>
      </w:r>
      <w:r w:rsidR="0041583F">
        <w:rPr>
          <w:rFonts w:ascii="Arial" w:hAnsi="Arial" w:cs="Arial"/>
          <w:bCs/>
          <w:szCs w:val="24"/>
        </w:rPr>
        <w:t>Ломовецком</w:t>
      </w:r>
      <w:r w:rsidRPr="008B6FCC">
        <w:rPr>
          <w:rFonts w:ascii="Arial" w:hAnsi="Arial" w:cs="Arial"/>
          <w:bCs/>
          <w:szCs w:val="24"/>
        </w:rPr>
        <w:t xml:space="preserve"> сельск</w:t>
      </w:r>
      <w:r w:rsidR="008B6FCC"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6765DE" w:rsidRPr="008B6FCC" w:rsidRDefault="006765DE" w:rsidP="006765DE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6765DE" w:rsidRPr="008B6FCC" w:rsidRDefault="006765DE" w:rsidP="006765DE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b/>
          <w:sz w:val="24"/>
          <w:szCs w:val="24"/>
        </w:rPr>
        <w:t>Ломовецкого</w:t>
      </w:r>
      <w:r w:rsidR="00B82F96">
        <w:rPr>
          <w:rFonts w:ascii="Arial" w:hAnsi="Arial" w:cs="Arial"/>
          <w:b/>
          <w:sz w:val="24"/>
          <w:szCs w:val="24"/>
        </w:rPr>
        <w:t xml:space="preserve">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Pr="008B6FCC">
        <w:rPr>
          <w:rFonts w:ascii="Arial" w:hAnsi="Arial" w:cs="Arial"/>
          <w:b/>
          <w:sz w:val="24"/>
          <w:szCs w:val="24"/>
        </w:rPr>
        <w:t xml:space="preserve"> Орловской области </w:t>
      </w:r>
      <w:r w:rsidR="008B6FCC"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6765DE" w:rsidRPr="008B6FCC" w:rsidRDefault="006765DE" w:rsidP="006765DE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31"/>
        <w:gridCol w:w="641"/>
        <w:gridCol w:w="3091"/>
        <w:gridCol w:w="2765"/>
      </w:tblGrid>
      <w:tr w:rsidR="00C3657C" w:rsidRPr="008B6FCC" w:rsidTr="00C3657C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3657C" w:rsidRPr="008B6FCC" w:rsidRDefault="00C3657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</w:t>
            </w:r>
            <w:bookmarkStart w:id="0" w:name="_GoBack"/>
            <w:bookmarkEnd w:id="0"/>
            <w:r w:rsidRPr="008B6FCC">
              <w:rPr>
                <w:rFonts w:ascii="Arial" w:hAnsi="Arial" w:cs="Arial"/>
                <w:sz w:val="24"/>
                <w:szCs w:val="24"/>
              </w:rPr>
              <w:t>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65DE" w:rsidRPr="008B6FCC" w:rsidRDefault="008B6FCC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B82F96">
              <w:rPr>
                <w:rFonts w:ascii="Arial" w:hAnsi="Arial" w:cs="Arial"/>
                <w:sz w:val="24"/>
                <w:szCs w:val="24"/>
              </w:rPr>
              <w:t>Ломовецкий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r w:rsidR="00B82F96">
              <w:rPr>
                <w:rFonts w:ascii="Arial" w:hAnsi="Arial" w:cs="Arial"/>
                <w:sz w:val="24"/>
                <w:szCs w:val="24"/>
              </w:rPr>
              <w:t>Сутягин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F96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2F96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B82F96">
              <w:rPr>
                <w:rFonts w:ascii="Arial" w:hAnsi="Arial" w:cs="Arial"/>
                <w:sz w:val="24"/>
                <w:szCs w:val="24"/>
              </w:rPr>
              <w:t>Ломовецкая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общеобразовательная школа»</w:t>
            </w:r>
          </w:p>
          <w:p w:rsidR="006765DE" w:rsidRPr="008B6FCC" w:rsidRDefault="006765DE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C3657C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B82F96" w:rsidRDefault="008B6FCC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B82F96" w:rsidRPr="00B82F96">
              <w:rPr>
                <w:rFonts w:ascii="Arial" w:hAnsi="Arial" w:cs="Arial"/>
                <w:sz w:val="24"/>
                <w:szCs w:val="24"/>
              </w:rPr>
              <w:t>Ломовецкий ФАП Сутягин П. С.;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r w:rsidR="008B6FCC">
              <w:rPr>
                <w:rFonts w:ascii="Arial" w:hAnsi="Arial" w:cs="Arial"/>
                <w:sz w:val="24"/>
                <w:szCs w:val="24"/>
              </w:rPr>
              <w:t>ТР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B6FCC" w:rsidRPr="008B6FCC">
              <w:rPr>
                <w:rFonts w:ascii="Arial" w:hAnsi="Arial" w:cs="Arial"/>
                <w:sz w:val="24"/>
                <w:szCs w:val="24"/>
              </w:rPr>
              <w:t>«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Ломовецкая</w:t>
            </w:r>
            <w:proofErr w:type="gramEnd"/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рисунков антинаркотической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тематики, проведение лекций; 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повышение правовой грамотности 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8B6FCC">
              <w:rPr>
                <w:rFonts w:ascii="Arial" w:hAnsi="Arial" w:cs="Arial"/>
                <w:sz w:val="24"/>
                <w:szCs w:val="24"/>
              </w:rPr>
              <w:t>ТР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Ломовецкая 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6765DE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Изучение  и распространение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астковым уполномоченным полиции,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Совет общественности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C3657C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proofErr w:type="gramStart"/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вместно</w:t>
            </w:r>
            <w:proofErr w:type="gramEnd"/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6B3F96">
              <w:rPr>
                <w:rFonts w:ascii="Arial" w:hAnsi="Arial" w:cs="Arial"/>
                <w:sz w:val="24"/>
                <w:szCs w:val="24"/>
              </w:rPr>
              <w:t>ТР ОО</w:t>
            </w:r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B82F96">
              <w:rPr>
                <w:rFonts w:ascii="Arial" w:hAnsi="Arial" w:cs="Arial"/>
                <w:sz w:val="24"/>
                <w:szCs w:val="24"/>
              </w:rPr>
              <w:t>Ломовецк</w:t>
            </w:r>
            <w:r w:rsidR="006B3F96">
              <w:rPr>
                <w:rFonts w:ascii="Arial" w:hAnsi="Arial" w:cs="Arial"/>
                <w:sz w:val="24"/>
                <w:szCs w:val="24"/>
              </w:rPr>
              <w:t>ая</w:t>
            </w:r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. употребления 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астковым уполномоченным полиции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, депутаты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B82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</w:tbl>
    <w:p w:rsidR="00C3657C" w:rsidRPr="008B6FCC" w:rsidRDefault="00C3657C" w:rsidP="00C3657C">
      <w:pPr>
        <w:rPr>
          <w:rFonts w:ascii="Arial" w:hAnsi="Arial" w:cs="Arial"/>
          <w:sz w:val="24"/>
          <w:szCs w:val="24"/>
          <w:lang w:eastAsia="ar-SA"/>
        </w:rPr>
      </w:pPr>
    </w:p>
    <w:p w:rsidR="006250D5" w:rsidRPr="008B6FCC" w:rsidRDefault="006250D5" w:rsidP="00E94EB1">
      <w:pPr>
        <w:rPr>
          <w:rFonts w:ascii="Arial" w:hAnsi="Arial" w:cs="Arial"/>
          <w:sz w:val="24"/>
          <w:szCs w:val="24"/>
        </w:rPr>
      </w:pPr>
    </w:p>
    <w:sectPr w:rsidR="006250D5" w:rsidRPr="008B6FC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96371"/>
    <w:multiLevelType w:val="singleLevel"/>
    <w:tmpl w:val="47027E0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4" w15:restartNumberingAfterBreak="0">
    <w:nsid w:val="02FC322E"/>
    <w:multiLevelType w:val="singleLevel"/>
    <w:tmpl w:val="8D241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13A563E9"/>
    <w:multiLevelType w:val="singleLevel"/>
    <w:tmpl w:val="36B05D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758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A75940"/>
    <w:multiLevelType w:val="hybridMultilevel"/>
    <w:tmpl w:val="675C9944"/>
    <w:lvl w:ilvl="0" w:tplc="43C44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C32E3"/>
    <w:multiLevelType w:val="hybridMultilevel"/>
    <w:tmpl w:val="FFEED1F6"/>
    <w:lvl w:ilvl="0" w:tplc="52DA1070">
      <w:start w:val="2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60CCB"/>
    <w:multiLevelType w:val="singleLevel"/>
    <w:tmpl w:val="E786989E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1C0E0C0B"/>
    <w:multiLevelType w:val="singleLevel"/>
    <w:tmpl w:val="6AE89F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 w15:restartNumberingAfterBreak="0">
    <w:nsid w:val="1CAF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DE2D86"/>
    <w:multiLevelType w:val="hybridMultilevel"/>
    <w:tmpl w:val="478AD5CE"/>
    <w:lvl w:ilvl="0" w:tplc="DFBA64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3D6346"/>
    <w:multiLevelType w:val="singleLevel"/>
    <w:tmpl w:val="8660ADD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1ED86B9E"/>
    <w:multiLevelType w:val="singleLevel"/>
    <w:tmpl w:val="C5E0B0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1F704F63"/>
    <w:multiLevelType w:val="singleLevel"/>
    <w:tmpl w:val="B600D51C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 w15:restartNumberingAfterBreak="0">
    <w:nsid w:val="2156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7013D0"/>
    <w:multiLevelType w:val="singleLevel"/>
    <w:tmpl w:val="6AF6DAE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275CF"/>
    <w:multiLevelType w:val="hybridMultilevel"/>
    <w:tmpl w:val="695C69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EE6115"/>
    <w:multiLevelType w:val="singleLevel"/>
    <w:tmpl w:val="385CAE8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902B6E"/>
    <w:multiLevelType w:val="singleLevel"/>
    <w:tmpl w:val="C76C14C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 w15:restartNumberingAfterBreak="0">
    <w:nsid w:val="3ED1065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B36738"/>
    <w:multiLevelType w:val="hybridMultilevel"/>
    <w:tmpl w:val="E7F084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9723D"/>
    <w:multiLevelType w:val="hybridMultilevel"/>
    <w:tmpl w:val="A0F2F2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486B6B4A"/>
    <w:multiLevelType w:val="singleLevel"/>
    <w:tmpl w:val="7A905F8E"/>
    <w:lvl w:ilvl="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48CD2CC3"/>
    <w:multiLevelType w:val="singleLevel"/>
    <w:tmpl w:val="DF16D3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4A4B62F3"/>
    <w:multiLevelType w:val="hybridMultilevel"/>
    <w:tmpl w:val="9490F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565B44"/>
    <w:multiLevelType w:val="singleLevel"/>
    <w:tmpl w:val="228A4F58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</w:abstractNum>
  <w:abstractNum w:abstractNumId="30" w15:restartNumberingAfterBreak="0">
    <w:nsid w:val="4D737AB7"/>
    <w:multiLevelType w:val="singleLevel"/>
    <w:tmpl w:val="13C4BE4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 w15:restartNumberingAfterBreak="0">
    <w:nsid w:val="539700F6"/>
    <w:multiLevelType w:val="singleLevel"/>
    <w:tmpl w:val="179AF6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2" w15:restartNumberingAfterBreak="0">
    <w:nsid w:val="546603CF"/>
    <w:multiLevelType w:val="hybridMultilevel"/>
    <w:tmpl w:val="1EF613E6"/>
    <w:lvl w:ilvl="0" w:tplc="8432F83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4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91847BF"/>
    <w:multiLevelType w:val="hybridMultilevel"/>
    <w:tmpl w:val="1CFC396E"/>
    <w:lvl w:ilvl="0" w:tplc="AA00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68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8E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E5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C8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0B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C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0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0E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D6494"/>
    <w:multiLevelType w:val="singleLevel"/>
    <w:tmpl w:val="B272747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6" w15:restartNumberingAfterBreak="0">
    <w:nsid w:val="5EC62C7C"/>
    <w:multiLevelType w:val="hybridMultilevel"/>
    <w:tmpl w:val="950086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7474A6C"/>
    <w:multiLevelType w:val="singleLevel"/>
    <w:tmpl w:val="930466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9" w15:restartNumberingAfterBreak="0">
    <w:nsid w:val="67B01A55"/>
    <w:multiLevelType w:val="singleLevel"/>
    <w:tmpl w:val="AA1A5C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9386747"/>
    <w:multiLevelType w:val="singleLevel"/>
    <w:tmpl w:val="9D08EC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6D0823ED"/>
    <w:multiLevelType w:val="singleLevel"/>
    <w:tmpl w:val="F5987B5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42" w15:restartNumberingAfterBreak="0">
    <w:nsid w:val="6E004B17"/>
    <w:multiLevelType w:val="singleLevel"/>
    <w:tmpl w:val="FC5E57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 w15:restartNumberingAfterBreak="0">
    <w:nsid w:val="76171679"/>
    <w:multiLevelType w:val="multilevel"/>
    <w:tmpl w:val="949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33"/>
  </w:num>
  <w:num w:numId="10">
    <w:abstractNumId w:val="11"/>
  </w:num>
  <w:num w:numId="11">
    <w:abstractNumId w:val="39"/>
  </w:num>
  <w:num w:numId="12">
    <w:abstractNumId w:val="17"/>
  </w:num>
  <w:num w:numId="13">
    <w:abstractNumId w:val="22"/>
  </w:num>
  <w:num w:numId="14">
    <w:abstractNumId w:val="31"/>
  </w:num>
  <w:num w:numId="15">
    <w:abstractNumId w:val="30"/>
  </w:num>
  <w:num w:numId="16">
    <w:abstractNumId w:val="35"/>
  </w:num>
  <w:num w:numId="17">
    <w:abstractNumId w:val="10"/>
  </w:num>
  <w:num w:numId="18">
    <w:abstractNumId w:val="29"/>
  </w:num>
  <w:num w:numId="19">
    <w:abstractNumId w:val="42"/>
  </w:num>
  <w:num w:numId="20">
    <w:abstractNumId w:val="9"/>
  </w:num>
  <w:num w:numId="21">
    <w:abstractNumId w:val="21"/>
  </w:num>
  <w:num w:numId="22">
    <w:abstractNumId w:val="38"/>
  </w:num>
  <w:num w:numId="23">
    <w:abstractNumId w:val="14"/>
  </w:num>
  <w:num w:numId="24">
    <w:abstractNumId w:val="27"/>
  </w:num>
  <w:num w:numId="25">
    <w:abstractNumId w:val="40"/>
  </w:num>
  <w:num w:numId="26">
    <w:abstractNumId w:val="20"/>
  </w:num>
  <w:num w:numId="27">
    <w:abstractNumId w:val="26"/>
  </w:num>
  <w:num w:numId="28">
    <w:abstractNumId w:val="5"/>
  </w:num>
  <w:num w:numId="29">
    <w:abstractNumId w:val="24"/>
  </w:num>
  <w:num w:numId="30">
    <w:abstractNumId w:val="19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8"/>
  </w:num>
  <w:num w:numId="34">
    <w:abstractNumId w:val="36"/>
  </w:num>
  <w:num w:numId="35">
    <w:abstractNumId w:val="18"/>
  </w:num>
  <w:num w:numId="36">
    <w:abstractNumId w:val="7"/>
  </w:num>
  <w:num w:numId="37">
    <w:abstractNumId w:val="25"/>
  </w:num>
  <w:num w:numId="38">
    <w:abstractNumId w:val="37"/>
  </w:num>
  <w:num w:numId="39">
    <w:abstractNumId w:val="12"/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F0239"/>
    <w:rsid w:val="00024DDD"/>
    <w:rsid w:val="00026DE3"/>
    <w:rsid w:val="00031FD1"/>
    <w:rsid w:val="00056D82"/>
    <w:rsid w:val="00064CE5"/>
    <w:rsid w:val="000840C0"/>
    <w:rsid w:val="00097361"/>
    <w:rsid w:val="000A4CF8"/>
    <w:rsid w:val="000B34FF"/>
    <w:rsid w:val="000C1731"/>
    <w:rsid w:val="0010056E"/>
    <w:rsid w:val="00112CF1"/>
    <w:rsid w:val="00114FF3"/>
    <w:rsid w:val="00125BFA"/>
    <w:rsid w:val="00126499"/>
    <w:rsid w:val="00134729"/>
    <w:rsid w:val="00134E08"/>
    <w:rsid w:val="0014183A"/>
    <w:rsid w:val="00153BAE"/>
    <w:rsid w:val="0017064A"/>
    <w:rsid w:val="0017162D"/>
    <w:rsid w:val="00175712"/>
    <w:rsid w:val="0017589D"/>
    <w:rsid w:val="00180C1A"/>
    <w:rsid w:val="00183C53"/>
    <w:rsid w:val="00184846"/>
    <w:rsid w:val="0019398A"/>
    <w:rsid w:val="001B010E"/>
    <w:rsid w:val="00204D98"/>
    <w:rsid w:val="00222B1F"/>
    <w:rsid w:val="0022534A"/>
    <w:rsid w:val="002345BF"/>
    <w:rsid w:val="00250FAB"/>
    <w:rsid w:val="002815D9"/>
    <w:rsid w:val="00284003"/>
    <w:rsid w:val="00293826"/>
    <w:rsid w:val="002A0C87"/>
    <w:rsid w:val="002A1D12"/>
    <w:rsid w:val="002A6772"/>
    <w:rsid w:val="002B5DA3"/>
    <w:rsid w:val="002C6A3C"/>
    <w:rsid w:val="002D0FF4"/>
    <w:rsid w:val="002D5779"/>
    <w:rsid w:val="002F0239"/>
    <w:rsid w:val="002F1D5A"/>
    <w:rsid w:val="002F7BB4"/>
    <w:rsid w:val="00301B9C"/>
    <w:rsid w:val="003100B6"/>
    <w:rsid w:val="00324030"/>
    <w:rsid w:val="003446B2"/>
    <w:rsid w:val="00364005"/>
    <w:rsid w:val="00390717"/>
    <w:rsid w:val="00395836"/>
    <w:rsid w:val="003B2F32"/>
    <w:rsid w:val="003B2FA9"/>
    <w:rsid w:val="003C15C7"/>
    <w:rsid w:val="003D659A"/>
    <w:rsid w:val="003E2ED3"/>
    <w:rsid w:val="003F3ABB"/>
    <w:rsid w:val="00400D07"/>
    <w:rsid w:val="00404493"/>
    <w:rsid w:val="00406C33"/>
    <w:rsid w:val="0041583F"/>
    <w:rsid w:val="004236DC"/>
    <w:rsid w:val="00431E21"/>
    <w:rsid w:val="0045064C"/>
    <w:rsid w:val="00451F06"/>
    <w:rsid w:val="00461BC4"/>
    <w:rsid w:val="004662C6"/>
    <w:rsid w:val="00466FCD"/>
    <w:rsid w:val="004A2891"/>
    <w:rsid w:val="004A7D38"/>
    <w:rsid w:val="004E1493"/>
    <w:rsid w:val="004E24FF"/>
    <w:rsid w:val="0050472B"/>
    <w:rsid w:val="005260A5"/>
    <w:rsid w:val="00543563"/>
    <w:rsid w:val="0055541D"/>
    <w:rsid w:val="00570866"/>
    <w:rsid w:val="00573A1A"/>
    <w:rsid w:val="00580E87"/>
    <w:rsid w:val="00582FC2"/>
    <w:rsid w:val="00596FBA"/>
    <w:rsid w:val="005A0C79"/>
    <w:rsid w:val="005A3B98"/>
    <w:rsid w:val="005B424C"/>
    <w:rsid w:val="005C3BB9"/>
    <w:rsid w:val="005D6A3C"/>
    <w:rsid w:val="005F4F05"/>
    <w:rsid w:val="00602AFF"/>
    <w:rsid w:val="00603532"/>
    <w:rsid w:val="00607BBF"/>
    <w:rsid w:val="006141E9"/>
    <w:rsid w:val="00614CED"/>
    <w:rsid w:val="006250D5"/>
    <w:rsid w:val="0063740F"/>
    <w:rsid w:val="00651D96"/>
    <w:rsid w:val="00653401"/>
    <w:rsid w:val="006556FD"/>
    <w:rsid w:val="00663477"/>
    <w:rsid w:val="006765DE"/>
    <w:rsid w:val="00691BDA"/>
    <w:rsid w:val="00697052"/>
    <w:rsid w:val="006A0582"/>
    <w:rsid w:val="006B2DBA"/>
    <w:rsid w:val="006B3F96"/>
    <w:rsid w:val="006B5A4B"/>
    <w:rsid w:val="006E2DC7"/>
    <w:rsid w:val="006E466B"/>
    <w:rsid w:val="006F6A9F"/>
    <w:rsid w:val="006F7605"/>
    <w:rsid w:val="007145D2"/>
    <w:rsid w:val="00716575"/>
    <w:rsid w:val="00717CD9"/>
    <w:rsid w:val="00720427"/>
    <w:rsid w:val="0074097E"/>
    <w:rsid w:val="0075160F"/>
    <w:rsid w:val="007629E9"/>
    <w:rsid w:val="0079193F"/>
    <w:rsid w:val="007A5C60"/>
    <w:rsid w:val="007B2F40"/>
    <w:rsid w:val="007E30C9"/>
    <w:rsid w:val="007F250F"/>
    <w:rsid w:val="007F7F11"/>
    <w:rsid w:val="00816512"/>
    <w:rsid w:val="0084113F"/>
    <w:rsid w:val="00847FB3"/>
    <w:rsid w:val="00850072"/>
    <w:rsid w:val="008603C8"/>
    <w:rsid w:val="0086567C"/>
    <w:rsid w:val="008664C0"/>
    <w:rsid w:val="00873A10"/>
    <w:rsid w:val="0088754F"/>
    <w:rsid w:val="008A27B1"/>
    <w:rsid w:val="008A32C0"/>
    <w:rsid w:val="008B6FCC"/>
    <w:rsid w:val="008E32C2"/>
    <w:rsid w:val="008E7BC9"/>
    <w:rsid w:val="008F7C99"/>
    <w:rsid w:val="008F7EE2"/>
    <w:rsid w:val="00903384"/>
    <w:rsid w:val="009066F9"/>
    <w:rsid w:val="00913767"/>
    <w:rsid w:val="0091590D"/>
    <w:rsid w:val="00922BED"/>
    <w:rsid w:val="00935622"/>
    <w:rsid w:val="00941E13"/>
    <w:rsid w:val="009445A9"/>
    <w:rsid w:val="00951E25"/>
    <w:rsid w:val="009552F4"/>
    <w:rsid w:val="009A6F9F"/>
    <w:rsid w:val="009B438E"/>
    <w:rsid w:val="009B6A57"/>
    <w:rsid w:val="009C4B0C"/>
    <w:rsid w:val="009F4438"/>
    <w:rsid w:val="00A02A76"/>
    <w:rsid w:val="00A10972"/>
    <w:rsid w:val="00A20A41"/>
    <w:rsid w:val="00A20D1D"/>
    <w:rsid w:val="00A36648"/>
    <w:rsid w:val="00A562FC"/>
    <w:rsid w:val="00A623B7"/>
    <w:rsid w:val="00A62A7D"/>
    <w:rsid w:val="00A632DD"/>
    <w:rsid w:val="00A9564E"/>
    <w:rsid w:val="00AB15EC"/>
    <w:rsid w:val="00AD2E90"/>
    <w:rsid w:val="00AD4879"/>
    <w:rsid w:val="00B069E4"/>
    <w:rsid w:val="00B35186"/>
    <w:rsid w:val="00B40A2F"/>
    <w:rsid w:val="00B43BF3"/>
    <w:rsid w:val="00B47305"/>
    <w:rsid w:val="00B61167"/>
    <w:rsid w:val="00B711E4"/>
    <w:rsid w:val="00B81142"/>
    <w:rsid w:val="00B81911"/>
    <w:rsid w:val="00B82F96"/>
    <w:rsid w:val="00B96E33"/>
    <w:rsid w:val="00BA2BF9"/>
    <w:rsid w:val="00BB40A0"/>
    <w:rsid w:val="00BD45E0"/>
    <w:rsid w:val="00BD5993"/>
    <w:rsid w:val="00BE1792"/>
    <w:rsid w:val="00BE2701"/>
    <w:rsid w:val="00BE5443"/>
    <w:rsid w:val="00BE5487"/>
    <w:rsid w:val="00BF0AE2"/>
    <w:rsid w:val="00C17F9B"/>
    <w:rsid w:val="00C20F87"/>
    <w:rsid w:val="00C22D1F"/>
    <w:rsid w:val="00C23137"/>
    <w:rsid w:val="00C26F03"/>
    <w:rsid w:val="00C31E5C"/>
    <w:rsid w:val="00C35301"/>
    <w:rsid w:val="00C3657C"/>
    <w:rsid w:val="00C47ADB"/>
    <w:rsid w:val="00C601CF"/>
    <w:rsid w:val="00C6512B"/>
    <w:rsid w:val="00C74A88"/>
    <w:rsid w:val="00C81FEF"/>
    <w:rsid w:val="00C87EA9"/>
    <w:rsid w:val="00C9534B"/>
    <w:rsid w:val="00CA3D3A"/>
    <w:rsid w:val="00CB30FE"/>
    <w:rsid w:val="00CD1C72"/>
    <w:rsid w:val="00CD519F"/>
    <w:rsid w:val="00CE43D6"/>
    <w:rsid w:val="00CF4B7F"/>
    <w:rsid w:val="00D23453"/>
    <w:rsid w:val="00D47968"/>
    <w:rsid w:val="00D47FDA"/>
    <w:rsid w:val="00D65DDE"/>
    <w:rsid w:val="00D6648F"/>
    <w:rsid w:val="00D71C48"/>
    <w:rsid w:val="00D8148A"/>
    <w:rsid w:val="00D817CB"/>
    <w:rsid w:val="00D959BC"/>
    <w:rsid w:val="00DA386B"/>
    <w:rsid w:val="00DA54FE"/>
    <w:rsid w:val="00DB4E61"/>
    <w:rsid w:val="00DB5317"/>
    <w:rsid w:val="00DD0ECB"/>
    <w:rsid w:val="00DD1368"/>
    <w:rsid w:val="00DD373F"/>
    <w:rsid w:val="00DD5195"/>
    <w:rsid w:val="00DE7698"/>
    <w:rsid w:val="00E052D9"/>
    <w:rsid w:val="00E50410"/>
    <w:rsid w:val="00E72C96"/>
    <w:rsid w:val="00E772F8"/>
    <w:rsid w:val="00E91105"/>
    <w:rsid w:val="00E94EB1"/>
    <w:rsid w:val="00E97B5C"/>
    <w:rsid w:val="00EA0DC8"/>
    <w:rsid w:val="00EB317F"/>
    <w:rsid w:val="00EC02E4"/>
    <w:rsid w:val="00EC39F1"/>
    <w:rsid w:val="00EE541B"/>
    <w:rsid w:val="00EF1C5F"/>
    <w:rsid w:val="00F12CAC"/>
    <w:rsid w:val="00F15C17"/>
    <w:rsid w:val="00F23B63"/>
    <w:rsid w:val="00F44380"/>
    <w:rsid w:val="00F53806"/>
    <w:rsid w:val="00F54B5E"/>
    <w:rsid w:val="00F55819"/>
    <w:rsid w:val="00F568D5"/>
    <w:rsid w:val="00F8057F"/>
    <w:rsid w:val="00F82CFA"/>
    <w:rsid w:val="00FB47DF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02DE1"/>
  <w15:docId w15:val="{BB199BC7-26CA-47A3-BC2D-A299B8C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3A"/>
  </w:style>
  <w:style w:type="paragraph" w:styleId="1">
    <w:name w:val="heading 1"/>
    <w:basedOn w:val="a"/>
    <w:next w:val="a"/>
    <w:qFormat/>
    <w:rsid w:val="001418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83A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4183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4183A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4183A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83A"/>
    <w:rPr>
      <w:sz w:val="24"/>
    </w:rPr>
  </w:style>
  <w:style w:type="paragraph" w:styleId="20">
    <w:name w:val="Body Text 2"/>
    <w:basedOn w:val="a"/>
    <w:link w:val="21"/>
    <w:rsid w:val="0014183A"/>
    <w:pPr>
      <w:ind w:right="-99"/>
    </w:pPr>
    <w:rPr>
      <w:sz w:val="22"/>
    </w:rPr>
  </w:style>
  <w:style w:type="paragraph" w:styleId="a4">
    <w:name w:val="Body Text Indent"/>
    <w:basedOn w:val="a"/>
    <w:rsid w:val="0014183A"/>
    <w:pPr>
      <w:ind w:left="1276" w:hanging="1276"/>
    </w:pPr>
    <w:rPr>
      <w:sz w:val="22"/>
    </w:rPr>
  </w:style>
  <w:style w:type="paragraph" w:styleId="a5">
    <w:name w:val="Block Text"/>
    <w:basedOn w:val="a"/>
    <w:rsid w:val="0014183A"/>
    <w:pPr>
      <w:ind w:left="709" w:right="-383" w:hanging="142"/>
    </w:pPr>
    <w:rPr>
      <w:sz w:val="22"/>
    </w:rPr>
  </w:style>
  <w:style w:type="character" w:customStyle="1" w:styleId="21">
    <w:name w:val="Основной текст 2 Знак"/>
    <w:link w:val="20"/>
    <w:rsid w:val="00C22D1F"/>
    <w:rPr>
      <w:sz w:val="22"/>
    </w:rPr>
  </w:style>
  <w:style w:type="character" w:styleId="a6">
    <w:name w:val="Hyperlink"/>
    <w:rsid w:val="00C22D1F"/>
    <w:rPr>
      <w:color w:val="0000FF"/>
      <w:u w:val="single"/>
    </w:rPr>
  </w:style>
  <w:style w:type="paragraph" w:styleId="a7">
    <w:name w:val="Balloon Text"/>
    <w:basedOn w:val="a"/>
    <w:link w:val="a8"/>
    <w:rsid w:val="00BF0AE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F0AE2"/>
    <w:rPr>
      <w:rFonts w:ascii="Tahoma" w:hAnsi="Tahoma" w:cs="Tahoma"/>
      <w:sz w:val="16"/>
      <w:szCs w:val="16"/>
    </w:rPr>
  </w:style>
  <w:style w:type="paragraph" w:customStyle="1" w:styleId="22">
    <w:name w:val="Знак Знак2"/>
    <w:basedOn w:val="a"/>
    <w:rsid w:val="007516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9534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3B2F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B2FA9"/>
    <w:rPr>
      <w:b/>
      <w:bCs/>
    </w:rPr>
  </w:style>
  <w:style w:type="table" w:styleId="ab">
    <w:name w:val="Table Grid"/>
    <w:basedOn w:val="a1"/>
    <w:rsid w:val="007E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50D5"/>
  </w:style>
  <w:style w:type="paragraph" w:styleId="ac">
    <w:name w:val="No Spacing"/>
    <w:link w:val="ad"/>
    <w:uiPriority w:val="99"/>
    <w:qFormat/>
    <w:rsid w:val="00204D98"/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204D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sonormal0">
    <w:name w:val="msonormal"/>
    <w:basedOn w:val="a0"/>
    <w:rsid w:val="00204D98"/>
  </w:style>
  <w:style w:type="character" w:customStyle="1" w:styleId="ad">
    <w:name w:val="Без интервала Знак"/>
    <w:link w:val="ac"/>
    <w:uiPriority w:val="99"/>
    <w:locked/>
    <w:rsid w:val="00C3657C"/>
    <w:rPr>
      <w:rFonts w:ascii="Calibri" w:hAnsi="Calibri"/>
      <w:sz w:val="22"/>
      <w:szCs w:val="22"/>
      <w:lang w:bidi="ar-SA"/>
    </w:rPr>
  </w:style>
  <w:style w:type="character" w:customStyle="1" w:styleId="af">
    <w:name w:val="Гипертекстовая ссылка"/>
    <w:uiPriority w:val="99"/>
    <w:rsid w:val="00C365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Финуправление Нижнеилимского района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Л</cp:lastModifiedBy>
  <cp:revision>9</cp:revision>
  <cp:lastPrinted>2021-12-10T11:37:00Z</cp:lastPrinted>
  <dcterms:created xsi:type="dcterms:W3CDTF">2021-08-30T09:40:00Z</dcterms:created>
  <dcterms:modified xsi:type="dcterms:W3CDTF">2021-12-10T11:37:00Z</dcterms:modified>
</cp:coreProperties>
</file>